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5" w:rsidRPr="00A10C15" w:rsidRDefault="00A10C15" w:rsidP="00A10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Программы и УМК, обеспечивающие выполнение учебного плана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МАОУ лицее № 4 (ТМОЛ)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201</w:t>
      </w:r>
      <w:r w:rsidR="000F6FA6">
        <w:rPr>
          <w:rFonts w:ascii="Times New Roman" w:hAnsi="Times New Roman"/>
          <w:b/>
          <w:sz w:val="28"/>
          <w:szCs w:val="28"/>
        </w:rPr>
        <w:t>8</w:t>
      </w:r>
      <w:r w:rsidRPr="00A10C15">
        <w:rPr>
          <w:rFonts w:ascii="Times New Roman" w:hAnsi="Times New Roman"/>
          <w:b/>
          <w:sz w:val="28"/>
          <w:szCs w:val="28"/>
        </w:rPr>
        <w:t xml:space="preserve"> – 201</w:t>
      </w:r>
      <w:r w:rsidR="000F6FA6">
        <w:rPr>
          <w:rFonts w:ascii="Times New Roman" w:hAnsi="Times New Roman"/>
          <w:b/>
          <w:sz w:val="28"/>
          <w:szCs w:val="28"/>
        </w:rPr>
        <w:t>9</w:t>
      </w:r>
      <w:r w:rsidRPr="00912E9F">
        <w:rPr>
          <w:rFonts w:ascii="Times New Roman" w:hAnsi="Times New Roman"/>
          <w:b/>
          <w:sz w:val="28"/>
          <w:szCs w:val="28"/>
        </w:rPr>
        <w:t xml:space="preserve"> </w:t>
      </w:r>
      <w:r w:rsidRPr="00A10C15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text" w:horzAnchor="margin" w:tblpXSpec="center" w:tblpY="4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9214"/>
        <w:gridCol w:w="3118"/>
      </w:tblGrid>
      <w:tr w:rsidR="00912E9F" w:rsidRPr="00433300" w:rsidTr="00413A4D">
        <w:trPr>
          <w:trHeight w:val="983"/>
        </w:trPr>
        <w:tc>
          <w:tcPr>
            <w:tcW w:w="959" w:type="dxa"/>
            <w:hideMark/>
          </w:tcPr>
          <w:p w:rsidR="00912E9F" w:rsidRPr="00433300" w:rsidRDefault="00912E9F" w:rsidP="00413A4D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:rsidR="00912E9F" w:rsidRPr="00433300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912E9F" w:rsidRPr="00433300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9F" w:rsidRPr="00433300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hideMark/>
          </w:tcPr>
          <w:p w:rsidR="00912E9F" w:rsidRPr="00433300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3118" w:type="dxa"/>
          </w:tcPr>
          <w:p w:rsidR="00912E9F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</w:tr>
      <w:tr w:rsidR="00912E9F" w:rsidRPr="006805C4" w:rsidTr="00413A4D">
        <w:trPr>
          <w:trHeight w:val="297"/>
        </w:trPr>
        <w:tc>
          <w:tcPr>
            <w:tcW w:w="959" w:type="dxa"/>
            <w:vMerge w:val="restart"/>
            <w:hideMark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1А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1Б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Русский язык. 1 класс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59"/>
        </w:trPr>
        <w:tc>
          <w:tcPr>
            <w:tcW w:w="959" w:type="dxa"/>
            <w:vMerge/>
            <w:hideMark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Букварь. 1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классАСТ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267"/>
        </w:trPr>
        <w:tc>
          <w:tcPr>
            <w:tcW w:w="959" w:type="dxa"/>
            <w:vMerge/>
            <w:hideMark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912E9F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1 класс. В 2-х частях. 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  <w:hideMark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Потапов И.В., </w:t>
            </w: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 Окружающий мир. 1класс.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  <w:hideMark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22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51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Т.С., Новикова Л.А. Физическая культура.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2E9F" w:rsidRPr="006805C4" w:rsidTr="00413A4D">
        <w:trPr>
          <w:trHeight w:val="282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2А</w:t>
            </w:r>
          </w:p>
          <w:p w:rsidR="00912E9F" w:rsidRDefault="00245769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2Б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2В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 Русский язык. 2 класс. В 2-х частях. 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912E9F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 Английский язык. 2 класс. В 2-х частях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>ФГОС,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М.Г.Математика.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2012,2015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Окружающий мир.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 xml:space="preserve">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8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78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 Физическая культура. 2 класс. 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Л.Я., Калинина О.Б.  Русский язык. 3 класс. В 2-х частях.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</w:t>
            </w:r>
            <w:r w:rsidRPr="006805C4">
              <w:rPr>
                <w:rFonts w:ascii="Times New Roman" w:hAnsi="Times New Roman"/>
              </w:rPr>
              <w:lastRenderedPageBreak/>
              <w:t xml:space="preserve">общеобразовательных учреждений. Начальные классы (1-4).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413A4D">
        <w:trPr>
          <w:trHeight w:val="59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3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Ленская Е.А., Добрынина Н.В. Английский язык. 2-3 класс.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Титул, 2012,2014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7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214" w:type="dxa"/>
          </w:tcPr>
          <w:p w:rsidR="00912E9F" w:rsidRPr="006805C4" w:rsidRDefault="002945B3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 Математика. 3класс.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. 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2945B3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Г.Г., Потапов И.В. Окружающий мир. 3 класс. В 2-х частях</w:t>
            </w:r>
            <w:r w:rsidR="002945B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2010, </w:t>
            </w:r>
            <w:r w:rsidRPr="006805C4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33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53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6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ТС</w:t>
            </w:r>
            <w:proofErr w:type="gramStart"/>
            <w:r w:rsidRPr="006805C4">
              <w:rPr>
                <w:rFonts w:ascii="Times New Roman" w:hAnsi="Times New Roman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</w:rPr>
              <w:t>Новикова Л.А. Физическая культура. 3-4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71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Л.А., Калинина О.Б. Русский язык. 4 класс. В 2-х частях.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«Основы религиозных культур и светской этики».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</w:tr>
      <w:tr w:rsidR="00912E9F" w:rsidRPr="006805C4" w:rsidTr="00413A4D">
        <w:trPr>
          <w:trHeight w:val="56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Русский язык. 4 класс. В 3-х частях. 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4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214" w:type="dxa"/>
          </w:tcPr>
          <w:p w:rsidR="00D46529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4 класс. В 2-х частях</w:t>
            </w:r>
            <w:r w:rsidR="00D46529">
              <w:rPr>
                <w:rFonts w:ascii="Times New Roman" w:hAnsi="Times New Roman"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М.,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4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47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 Окружающий мир 4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, 2014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7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Основы духовно-православной культуры народов России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Кураев А.В. Основы религиозных культур и светской этики. Основы православной культуры. 4-5 класс. </w:t>
            </w:r>
          </w:p>
          <w:p w:rsidR="00912E9F" w:rsidRPr="006805C4" w:rsidRDefault="00912E9F" w:rsidP="00413A4D">
            <w:pPr>
              <w:pStyle w:val="Default"/>
              <w:rPr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ФГОС - М.: Просвещение, 2012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8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6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69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 Е.А.  Технология.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65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</w:t>
            </w:r>
            <w:r>
              <w:rPr>
                <w:rFonts w:ascii="Times New Roman" w:hAnsi="Times New Roman"/>
              </w:rPr>
              <w:t>.</w:t>
            </w:r>
            <w:r w:rsidRPr="006805C4">
              <w:rPr>
                <w:rFonts w:ascii="Times New Roman" w:hAnsi="Times New Roman"/>
              </w:rPr>
              <w:t>С., Новикова Л.А. Физическая культура. 3-4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2012, </w:t>
            </w:r>
            <w:r w:rsidRPr="006805C4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78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5А</w:t>
            </w:r>
          </w:p>
          <w:p w:rsidR="00912E9F" w:rsidRPr="006805C4" w:rsidRDefault="00245769" w:rsidP="00413A4D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  <w:p w:rsidR="00912E9F" w:rsidRPr="006805C4" w:rsidRDefault="00912E9F" w:rsidP="00413A4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О.М., Глазков  А.В..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5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 2012, 2015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lastRenderedPageBreak/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413A4D">
        <w:trPr>
          <w:trHeight w:val="52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5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ФГОС. - М.: Русское слово, 2013, 2015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Русское слово, 2009</w:t>
            </w:r>
          </w:p>
        </w:tc>
      </w:tr>
      <w:tr w:rsidR="00912E9F" w:rsidRPr="006805C4" w:rsidTr="00413A4D">
        <w:trPr>
          <w:trHeight w:val="54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D46529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</w:t>
            </w:r>
            <w:r w:rsidR="00912E9F" w:rsidRPr="006805C4">
              <w:rPr>
                <w:rFonts w:ascii="Times New Roman" w:hAnsi="Times New Roman"/>
              </w:rPr>
              <w:t>. Английский язык. 5 класс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-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.К</w:t>
            </w:r>
            <w:proofErr w:type="gramEnd"/>
            <w:r w:rsidRPr="006805C4">
              <w:rPr>
                <w:rFonts w:ascii="Times New Roman" w:hAnsi="Times New Roman"/>
              </w:rPr>
              <w:t>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413A4D">
        <w:trPr>
          <w:trHeight w:val="53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Математика 5 класс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Просвещение, 2013,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413A4D">
        <w:trPr>
          <w:trHeight w:val="54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Баринова И.И., Плешаков А.А. География 5 класс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Дрофа,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основного общего образования по географии. 5—9 классы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вт. И. И. Баринова, В. П. Дронов, И. В.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В. И. Сиротин.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М: Дрофа 2013</w:t>
            </w:r>
          </w:p>
        </w:tc>
      </w:tr>
      <w:tr w:rsidR="00912E9F" w:rsidRPr="006805C4" w:rsidTr="00413A4D">
        <w:trPr>
          <w:trHeight w:val="60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Пасечник В.В. Биология. 5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М., Дрофа,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Биология.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В.В. Пасечник,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Дрофа, 2010</w:t>
            </w: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А.А.Вигасин</w:t>
            </w:r>
            <w:proofErr w:type="spellEnd"/>
            <w:r w:rsidRPr="006805C4">
              <w:rPr>
                <w:rFonts w:ascii="Times New Roman" w:hAnsi="Times New Roman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</w:rPr>
              <w:t>Г.И.Годер</w:t>
            </w:r>
            <w:proofErr w:type="spellEnd"/>
            <w:r w:rsidRPr="006805C4">
              <w:rPr>
                <w:rFonts w:ascii="Times New Roman" w:hAnsi="Times New Roman"/>
              </w:rPr>
              <w:t xml:space="preserve">, И.С.Свенцицкая. 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Всеобщая история.  История Древнего мира. 5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2013,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«История Древнего мира».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А.А. </w:t>
            </w:r>
            <w:proofErr w:type="spellStart"/>
            <w:r w:rsidRPr="006805C4">
              <w:rPr>
                <w:rFonts w:ascii="Times New Roman" w:hAnsi="Times New Roman"/>
              </w:rPr>
              <w:t>Вигасин</w:t>
            </w:r>
            <w:proofErr w:type="spellEnd"/>
            <w:r w:rsidRPr="006805C4">
              <w:rPr>
                <w:rFonts w:ascii="Times New Roman" w:hAnsi="Times New Roman"/>
              </w:rPr>
              <w:t>,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Просвещение, 2009</w:t>
            </w: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Л.Н., Иванова Л.Ф. Обществознание. 5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основного общего образования по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обществознанию/ Сборник нормативных документов. Обществознание.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56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5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413A4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413A4D">
        <w:trPr>
          <w:trHeight w:val="79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Горяева  Н.А., Островская  О.В. /Под ред. 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. Изобразительное искусство.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5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55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5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55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5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6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 Физическая культура. 5-6-7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568"/>
        </w:trPr>
        <w:tc>
          <w:tcPr>
            <w:tcW w:w="959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5класс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знаний, 2013,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6А</w:t>
            </w:r>
          </w:p>
          <w:p w:rsidR="00912E9F" w:rsidRPr="006805C4" w:rsidRDefault="00912E9F" w:rsidP="00413A4D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6Л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6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2012-</w:t>
            </w:r>
            <w:r w:rsidRPr="006805C4">
              <w:rPr>
                <w:rFonts w:ascii="Times New Roman" w:hAnsi="Times New Roman"/>
                <w:lang w:eastAsia="en-US"/>
              </w:rPr>
              <w:t xml:space="preserve">2016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413A4D">
        <w:trPr>
          <w:trHeight w:val="5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6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ГОС. - М.: Русское слово, 2014, 2</w:t>
            </w:r>
            <w:r w:rsidRPr="006805C4">
              <w:rPr>
                <w:rFonts w:ascii="Times New Roman" w:hAnsi="Times New Roman"/>
              </w:rPr>
              <w:t xml:space="preserve">015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lastRenderedPageBreak/>
              <w:t>М. Русское слово, 2008</w:t>
            </w:r>
          </w:p>
        </w:tc>
      </w:tr>
      <w:tr w:rsidR="00912E9F" w:rsidRPr="006805C4" w:rsidTr="00413A4D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6 класс. В 2-х частях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  <w:r w:rsidRPr="006805C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912E9F" w:rsidRPr="006805C4" w:rsidTr="00413A4D">
        <w:trPr>
          <w:trHeight w:val="58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Никольский С.М., Потапов М.К., Решетников Н.Н. Математика 6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2014</w:t>
            </w:r>
            <w:r w:rsidRPr="00DB57F9"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413A4D">
        <w:trPr>
          <w:trHeight w:val="57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Ведюшкин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Уколов В.И. История. Средние века.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6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57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Н.М., Данилов А.А. История России. 6 класс. В 2-х частях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Иванова Л.Ф. Обществознание. 6 класс.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Н.И., Иванова Л.Ф. Обществознание. Программы для общеобразовательных учреждений 6-11.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6805C4">
              <w:rPr>
                <w:rFonts w:ascii="Times New Roman" w:hAnsi="Times New Roman"/>
              </w:rPr>
              <w:t>Неклюкова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Н.П. География.</w:t>
            </w:r>
            <w:r w:rsidR="00D46529"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</w:rPr>
              <w:t xml:space="preserve">6 класс.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 2013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по географии. Начальный курс.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И.В.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Дрофа. 2009</w:t>
            </w:r>
          </w:p>
        </w:tc>
      </w:tr>
      <w:tr w:rsidR="00912E9F" w:rsidRPr="006805C4" w:rsidTr="00413A4D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Пасечник В.В. Биология. 6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Программа для общеобразовательных учреждений. Биология.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 xml:space="preserve">Авт. В.В. Пасечник,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М. Дрофа, 2010</w:t>
            </w:r>
          </w:p>
        </w:tc>
      </w:tr>
      <w:tr w:rsidR="00912E9F" w:rsidRPr="006805C4" w:rsidTr="00413A4D">
        <w:trPr>
          <w:trHeight w:val="68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6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 2014,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Дрофа, 2009</w:t>
            </w: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6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413A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Л.А.Неменская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Изобразительное искусство. 6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41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6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Синица Н.В. Технология. Обслуживающий труд. 6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Вентана-Граф, 2014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413A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6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М.Я.. Физическая культура. 5-6-7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  <w:r w:rsidR="00D46529">
              <w:rPr>
                <w:rFonts w:ascii="Times New Roman" w:hAnsi="Times New Roman"/>
                <w:lang w:eastAsia="en-US"/>
              </w:rPr>
              <w:t xml:space="preserve"> </w:t>
            </w:r>
            <w:r w:rsidRPr="006805C4">
              <w:rPr>
                <w:rFonts w:ascii="Times New Roman" w:hAnsi="Times New Roman"/>
                <w:lang w:eastAsia="en-US"/>
              </w:rPr>
              <w:t>Русский язык. 7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2013, 2014, 2015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413A4D">
        <w:trPr>
          <w:trHeight w:val="63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7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912E9F" w:rsidRPr="006805C4" w:rsidTr="00413A4D">
        <w:trPr>
          <w:trHeight w:val="70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</w:t>
            </w:r>
            <w:r w:rsidR="00912E9F" w:rsidRPr="006805C4">
              <w:rPr>
                <w:rFonts w:ascii="Times New Roman" w:hAnsi="Times New Roman"/>
              </w:rPr>
              <w:t>. Английский язык. 7 класс</w:t>
            </w:r>
          </w:p>
          <w:p w:rsidR="00912E9F" w:rsidRPr="00DC035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C035F">
              <w:rPr>
                <w:rFonts w:ascii="Times New Roman" w:hAnsi="Times New Roman"/>
              </w:rPr>
              <w:t xml:space="preserve">М.: </w:t>
            </w:r>
            <w:r w:rsidR="00DC035F" w:rsidRPr="00DC035F">
              <w:rPr>
                <w:rFonts w:ascii="Times New Roman" w:hAnsi="Times New Roman"/>
              </w:rPr>
              <w:t>Дрофа, 2016</w:t>
            </w:r>
          </w:p>
        </w:tc>
        <w:tc>
          <w:tcPr>
            <w:tcW w:w="3118" w:type="dxa"/>
          </w:tcPr>
          <w:p w:rsidR="00D46529" w:rsidRPr="00D46529" w:rsidRDefault="00D4652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D46529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D46529">
              <w:rPr>
                <w:rFonts w:ascii="Times New Roman" w:hAnsi="Times New Roman"/>
              </w:rPr>
              <w:t>.н</w:t>
            </w:r>
            <w:proofErr w:type="gramEnd"/>
            <w:r w:rsidRPr="00D46529">
              <w:rPr>
                <w:rFonts w:ascii="Times New Roman" w:hAnsi="Times New Roman"/>
              </w:rPr>
              <w:t xml:space="preserve">ормативных документов. </w:t>
            </w:r>
            <w:r w:rsidRPr="00D46529">
              <w:rPr>
                <w:rFonts w:ascii="Times New Roman" w:hAnsi="Times New Roman"/>
              </w:rPr>
              <w:lastRenderedPageBreak/>
              <w:t>Иностранный язык/ сост. Днепров Э.Д., Аркадьев А.Г.</w:t>
            </w:r>
          </w:p>
          <w:p w:rsidR="00912E9F" w:rsidRPr="00D46529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46529">
              <w:rPr>
                <w:rFonts w:ascii="Times New Roman" w:hAnsi="Times New Roman"/>
              </w:rPr>
              <w:t>М.: Дрофа, 2010</w:t>
            </w:r>
          </w:p>
        </w:tc>
      </w:tr>
      <w:tr w:rsidR="00912E9F" w:rsidRPr="006805C4" w:rsidTr="00413A4D">
        <w:trPr>
          <w:trHeight w:val="69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Алгебра 7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>, С.Б.Кадомцев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69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7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Лаборатория знаний,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912E9F" w:rsidRPr="006805C4" w:rsidTr="00413A4D">
        <w:trPr>
          <w:trHeight w:val="48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9214" w:type="dxa"/>
          </w:tcPr>
          <w:p w:rsidR="00912E9F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Н.М. История России. 7 класс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– М.: Просвещение, 2018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А.Я.,Баранов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П.А. Всеобщая история. История Нового времени. 7класс</w:t>
            </w:r>
          </w:p>
          <w:p w:rsidR="00912E9F" w:rsidRPr="006805C4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- </w:t>
            </w:r>
            <w:r w:rsidR="00245769">
              <w:rPr>
                <w:rFonts w:ascii="Times New Roman" w:hAnsi="Times New Roman"/>
              </w:rPr>
              <w:t>М.: Просвещение</w:t>
            </w:r>
            <w:r w:rsidR="00912E9F" w:rsidRPr="006805C4">
              <w:rPr>
                <w:rFonts w:ascii="Times New Roman" w:hAnsi="Times New Roman"/>
              </w:rPr>
              <w:t>, 2012</w:t>
            </w:r>
            <w:r w:rsidR="00245769">
              <w:rPr>
                <w:rFonts w:ascii="Times New Roman" w:hAnsi="Times New Roman"/>
              </w:rPr>
              <w:t>, 2017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Обществознание. 7 класс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– М.: Просвещение, 2018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D46529" w:rsidRPr="006805C4" w:rsidTr="00413A4D">
        <w:trPr>
          <w:trHeight w:val="1122"/>
        </w:trPr>
        <w:tc>
          <w:tcPr>
            <w:tcW w:w="959" w:type="dxa"/>
            <w:vMerge/>
          </w:tcPr>
          <w:p w:rsidR="00D46529" w:rsidRPr="006805C4" w:rsidRDefault="00D46529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46529" w:rsidRPr="006805C4" w:rsidRDefault="00D4652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9214" w:type="dxa"/>
          </w:tcPr>
          <w:p w:rsidR="00D46529" w:rsidRPr="006805C4" w:rsidRDefault="00D46529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Коринская</w:t>
            </w:r>
            <w:proofErr w:type="spellEnd"/>
            <w:r>
              <w:rPr>
                <w:rFonts w:ascii="Times New Roman" w:hAnsi="Times New Roman"/>
              </w:rPr>
              <w:t xml:space="preserve"> В.А</w:t>
            </w:r>
            <w:r w:rsidRPr="006805C4">
              <w:rPr>
                <w:rFonts w:ascii="Times New Roman" w:hAnsi="Times New Roman"/>
              </w:rPr>
              <w:t xml:space="preserve">. География. 7 класс. </w:t>
            </w:r>
          </w:p>
          <w:p w:rsidR="00D46529" w:rsidRPr="006805C4" w:rsidRDefault="00D4652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118" w:type="dxa"/>
          </w:tcPr>
          <w:p w:rsidR="00D46529" w:rsidRPr="006805C4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Геграфия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D46529" w:rsidRPr="006805C4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70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D16EA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7 класс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413A4D">
        <w:trPr>
          <w:trHeight w:val="56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Латюшин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В.В., Шапкин В.А. Биология. 7 класс. </w:t>
            </w:r>
          </w:p>
          <w:p w:rsidR="00912E9F" w:rsidRPr="006805C4" w:rsidRDefault="00D4652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- </w:t>
            </w:r>
            <w:r w:rsidR="00912E9F" w:rsidRPr="006805C4">
              <w:rPr>
                <w:rFonts w:ascii="Times New Roman" w:hAnsi="Times New Roman"/>
              </w:rPr>
              <w:t>М.: Дрофа,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биологии/Сб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Биология.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Музыка 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7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Г.П.Сергеева, Е.Д.Критская,  </w:t>
            </w:r>
          </w:p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912E9F" w:rsidRPr="006805C4" w:rsidTr="00413A4D">
        <w:trPr>
          <w:trHeight w:val="68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А.С.</w:t>
            </w:r>
            <w:proofErr w:type="gramStart"/>
            <w:r w:rsidRPr="006805C4">
              <w:rPr>
                <w:rFonts w:ascii="Times New Roman" w:hAnsi="Times New Roman"/>
              </w:rPr>
              <w:t>Питерских</w:t>
            </w:r>
            <w:proofErr w:type="gramEnd"/>
            <w:r w:rsidRPr="006805C4">
              <w:rPr>
                <w:rFonts w:ascii="Times New Roman" w:hAnsi="Times New Roman"/>
              </w:rPr>
              <w:t xml:space="preserve">, Г.Е.Гуров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>. Изобразительное искусство. 7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5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7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5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7 класс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 Технология. Технический труд. 7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60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Матвеев А.П. Физическая культура. </w:t>
            </w:r>
            <w:r w:rsidRPr="006805C4">
              <w:rPr>
                <w:rFonts w:ascii="Times New Roman" w:hAnsi="Times New Roman"/>
                <w:lang w:eastAsia="en-US"/>
              </w:rPr>
              <w:t>6-7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557"/>
        </w:trPr>
        <w:tc>
          <w:tcPr>
            <w:tcW w:w="959" w:type="dxa"/>
            <w:vMerge w:val="restart"/>
          </w:tcPr>
          <w:p w:rsidR="00912E9F" w:rsidRPr="006805C4" w:rsidRDefault="000B113C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8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2013, 2014,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413A4D">
        <w:trPr>
          <w:trHeight w:val="64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Литература.8 класс. 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</w:t>
            </w:r>
            <w:r>
              <w:rPr>
                <w:rFonts w:ascii="Times New Roman" w:hAnsi="Times New Roman"/>
              </w:rPr>
              <w:t>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– М.: Русское слово, 2015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245769" w:rsidRPr="006805C4" w:rsidTr="00413A4D">
        <w:trPr>
          <w:trHeight w:val="901"/>
        </w:trPr>
        <w:tc>
          <w:tcPr>
            <w:tcW w:w="959" w:type="dxa"/>
            <w:vMerge/>
          </w:tcPr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8А, 8Л</w:t>
            </w:r>
          </w:p>
        </w:tc>
        <w:tc>
          <w:tcPr>
            <w:tcW w:w="9214" w:type="dxa"/>
          </w:tcPr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О.В.Афанасьева, И.В.Михеева. Английский язык. 8 класс. В 2-х частях. 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- М.: </w:t>
            </w:r>
            <w:r>
              <w:rPr>
                <w:rFonts w:ascii="Times New Roman" w:hAnsi="Times New Roman"/>
              </w:rPr>
              <w:t>Дрофа</w:t>
            </w:r>
            <w:r w:rsidRPr="006805C4">
              <w:rPr>
                <w:rFonts w:ascii="Times New Roman" w:hAnsi="Times New Roman"/>
              </w:rPr>
              <w:t>, 2015</w:t>
            </w:r>
          </w:p>
        </w:tc>
        <w:tc>
          <w:tcPr>
            <w:tcW w:w="3118" w:type="dxa"/>
            <w:vMerge w:val="restart"/>
          </w:tcPr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Примерная программа по иностранным языкам. Английский язык. ООО. / 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245769" w:rsidRPr="006805C4" w:rsidTr="00413A4D">
        <w:trPr>
          <w:trHeight w:val="857"/>
        </w:trPr>
        <w:tc>
          <w:tcPr>
            <w:tcW w:w="959" w:type="dxa"/>
            <w:vMerge/>
          </w:tcPr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9214" w:type="dxa"/>
          </w:tcPr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О.В.Афанасьева, И.В.Михеева. Английский язык. 8 класс </w:t>
            </w:r>
          </w:p>
          <w:p w:rsidR="00245769" w:rsidRPr="006805C4" w:rsidRDefault="0024576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- М.: </w:t>
            </w:r>
            <w:r>
              <w:rPr>
                <w:rFonts w:ascii="Times New Roman" w:hAnsi="Times New Roman"/>
              </w:rPr>
              <w:t>Просвещение, 2016</w:t>
            </w:r>
          </w:p>
        </w:tc>
        <w:tc>
          <w:tcPr>
            <w:tcW w:w="3118" w:type="dxa"/>
            <w:vMerge/>
          </w:tcPr>
          <w:p w:rsidR="00245769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245769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8А, 8Л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 Алгебра 8 класс (с углубленным изучением математики)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DC035F" w:rsidRPr="006805C4" w:rsidTr="00413A4D">
        <w:trPr>
          <w:trHeight w:val="273"/>
        </w:trPr>
        <w:tc>
          <w:tcPr>
            <w:tcW w:w="959" w:type="dxa"/>
            <w:vMerge/>
          </w:tcPr>
          <w:p w:rsidR="00DC035F" w:rsidRPr="006805C4" w:rsidRDefault="00DC035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C035F" w:rsidRPr="006805C4" w:rsidRDefault="00DC035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DC035F" w:rsidRPr="006805C4" w:rsidRDefault="00DC035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8П</w:t>
            </w:r>
          </w:p>
        </w:tc>
        <w:tc>
          <w:tcPr>
            <w:tcW w:w="9214" w:type="dxa"/>
          </w:tcPr>
          <w:p w:rsidR="004D2068" w:rsidRPr="004D2068" w:rsidRDefault="004D2068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4D2068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4D2068">
              <w:rPr>
                <w:rFonts w:ascii="Times New Roman" w:hAnsi="Times New Roman"/>
              </w:rPr>
              <w:t>Миндюк</w:t>
            </w:r>
            <w:proofErr w:type="spellEnd"/>
            <w:r w:rsidRPr="004D2068">
              <w:rPr>
                <w:rFonts w:ascii="Times New Roman" w:hAnsi="Times New Roman"/>
              </w:rPr>
              <w:t xml:space="preserve"> Н.Г. Алгебра 8 класс (с углубленным изучением математики)</w:t>
            </w:r>
          </w:p>
          <w:p w:rsidR="00DC035F" w:rsidRPr="006805C4" w:rsidRDefault="00DC035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876F5" w:rsidRPr="006805C4" w:rsidRDefault="006876F5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6876F5" w:rsidRPr="006805C4" w:rsidRDefault="006876F5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Н.Г.Макарычев</w:t>
            </w:r>
          </w:p>
          <w:p w:rsidR="00DC035F" w:rsidRPr="006805C4" w:rsidRDefault="006876F5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413A4D">
        <w:trPr>
          <w:trHeight w:val="69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0B113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>, С.Б.Кадомцев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69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70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8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912E9F" w:rsidRPr="006805C4" w:rsidTr="00413A4D">
        <w:trPr>
          <w:trHeight w:val="71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0B113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8А,</w:t>
            </w:r>
            <w:r w:rsidR="00912E9F" w:rsidRPr="006805C4">
              <w:rPr>
                <w:rFonts w:ascii="Times New Roman" w:hAnsi="Times New Roman"/>
                <w:b/>
              </w:rPr>
              <w:t xml:space="preserve"> 8Л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А.А.Данилов,  Л.Г.Косулина. История России.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8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2012, 2014, 2015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ы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всеобщей истории. 7-8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lastRenderedPageBreak/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.Ю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довская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А.Я., Ванюшкина Л.М.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учреждений. История 5-11 классы.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 2011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по истории России.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анилов А.А., Косулина Л.Г.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56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</w:t>
            </w:r>
            <w:r w:rsidR="000B113C">
              <w:rPr>
                <w:rFonts w:ascii="Times New Roman" w:hAnsi="Times New Roman"/>
                <w:b/>
              </w:rPr>
              <w:t xml:space="preserve">А, </w:t>
            </w:r>
            <w:r w:rsidRPr="006805C4">
              <w:rPr>
                <w:rFonts w:ascii="Times New Roman" w:hAnsi="Times New Roman"/>
                <w:b/>
              </w:rPr>
              <w:t xml:space="preserve">8П,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8Л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А.Я.Юдовская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,  П.А.Баранов,  Л.М. Ванюшкина Всеобщая история. История нового времени.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1800-1900. 8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71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 История России. 8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69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912E9F" w:rsidRPr="006805C4" w:rsidRDefault="000B113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А.И.Кравченко. Обществознание. 8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 М.: Русское слово, 2009, 2012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Н.И., Иванова Л.Ф. Обществознание. Программы для общеобразовательных учреждений. 6-11 классы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М.: Просвещение, 2012 </w:t>
            </w:r>
          </w:p>
        </w:tc>
      </w:tr>
      <w:tr w:rsidR="00912E9F" w:rsidRPr="006805C4" w:rsidTr="00413A4D">
        <w:trPr>
          <w:trHeight w:val="69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Обществознание. 8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2015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60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F15630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 И.И. География. 8 класс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Гография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912E9F" w:rsidRPr="006805C4" w:rsidRDefault="000B113C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51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B113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912E9F" w:rsidRPr="006805C4" w:rsidRDefault="000B113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8А</w:t>
            </w:r>
            <w:r w:rsidR="004D2068">
              <w:rPr>
                <w:rFonts w:ascii="Times New Roman" w:hAnsi="Times New Roman"/>
                <w:b/>
              </w:rPr>
              <w:t>, 8П</w:t>
            </w:r>
          </w:p>
        </w:tc>
        <w:tc>
          <w:tcPr>
            <w:tcW w:w="9214" w:type="dxa"/>
          </w:tcPr>
          <w:p w:rsidR="00912E9F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Низовцев В.А., Ким Э.К. География. 8 класс</w:t>
            </w:r>
          </w:p>
          <w:p w:rsidR="00912E9F" w:rsidRPr="006805C4" w:rsidRDefault="000B113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="00912E9F">
              <w:rPr>
                <w:rFonts w:ascii="Times New Roman" w:hAnsi="Times New Roman"/>
              </w:rPr>
              <w:t xml:space="preserve"> Дрофа, 2009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69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8 класс (многоуровневый)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Дрофа,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 Габриелян. Химия. 8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Дрофа, 2009, 2011, 2013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59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Д.В.Колесов,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,Д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.Маш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 И.Н. Беляев.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Биология. 8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Дрофа, 2009,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 М: Дрофа,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классы. Авт.-сост.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П.Сергеева,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>,  Е.Д.Критская.  Искусство. 8-9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912E9F" w:rsidRPr="006805C4" w:rsidTr="00413A4D">
        <w:trPr>
          <w:trHeight w:val="69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Хренников Б.О. Основы безопасности жизнедеятельности. 8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ОБЖ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 А. Т. Смирнов, Б.О.Хренников.</w:t>
            </w:r>
          </w:p>
          <w:p w:rsidR="00912E9F" w:rsidRPr="006805C4" w:rsidRDefault="00912E9F" w:rsidP="00413A4D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«Просвещение», 2010</w:t>
            </w: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М.В.. Физическая культура. 8-9 класс.  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 8-9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Программа. Физическая культура. 5-11 классы.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 А.П.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547"/>
        </w:trPr>
        <w:tc>
          <w:tcPr>
            <w:tcW w:w="959" w:type="dxa"/>
            <w:vMerge w:val="restart"/>
          </w:tcPr>
          <w:p w:rsidR="00912E9F" w:rsidRPr="006805C4" w:rsidRDefault="00413A4D" w:rsidP="00413A4D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  <w:p w:rsidR="00912E9F" w:rsidRPr="006805C4" w:rsidRDefault="00912E9F" w:rsidP="00413A4D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  <w:p w:rsidR="00912E9F" w:rsidRDefault="00912E9F" w:rsidP="00413A4D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  <w:p w:rsidR="00413A4D" w:rsidRPr="006805C4" w:rsidRDefault="00413A4D" w:rsidP="00413A4D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9К</w:t>
            </w:r>
          </w:p>
          <w:p w:rsidR="00912E9F" w:rsidRPr="006805C4" w:rsidRDefault="00912E9F" w:rsidP="00413A4D">
            <w:pPr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912E9F" w:rsidRPr="006805C4" w:rsidTr="00413A4D">
        <w:trPr>
          <w:trHeight w:val="56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Зинин С.А., Сахаров В.И</w:t>
            </w:r>
            <w:r w:rsidRPr="006805C4">
              <w:rPr>
                <w:rFonts w:ascii="Times New Roman" w:hAnsi="Times New Roman"/>
              </w:rPr>
              <w:t xml:space="preserve">. Литература. 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Программы по литературе для 5-11 классов общеобразовательной школы.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2010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 xml:space="preserve">9А, </w:t>
            </w:r>
            <w:r w:rsidR="00413A4D">
              <w:rPr>
                <w:rFonts w:ascii="Times New Roman" w:hAnsi="Times New Roman"/>
                <w:b/>
              </w:rPr>
              <w:t>9К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</w:rPr>
              <w:t xml:space="preserve"> Е.Е. Английский язык.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М: Титул,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="00413A4D" w:rsidRPr="00413A4D">
              <w:rPr>
                <w:rFonts w:ascii="Times New Roman" w:hAnsi="Times New Roman"/>
                <w:b/>
              </w:rPr>
              <w:t>9Л,</w:t>
            </w:r>
            <w:r w:rsidR="00413A4D"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9 класс (в 2-х частях)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r w:rsidRPr="006805C4">
              <w:rPr>
                <w:rFonts w:ascii="Times New Roman" w:hAnsi="Times New Roman"/>
              </w:rPr>
              <w:lastRenderedPageBreak/>
              <w:t>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 документов. Иностранный язык/ сост. Днепров Э.Д., Аркадьев А.Г.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912E9F" w:rsidRPr="006805C4" w:rsidTr="00413A4D">
        <w:trPr>
          <w:trHeight w:val="52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413A4D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  <w:p w:rsidR="00912E9F" w:rsidRPr="006805C4" w:rsidRDefault="00912E9F" w:rsidP="00413A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А.Г.Мордкович,  П.В. Семенов. Алгебра. 9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в</w:t>
            </w:r>
            <w:proofErr w:type="gramEnd"/>
            <w:r w:rsidRPr="006805C4">
              <w:rPr>
                <w:rFonts w:ascii="Times New Roman" w:hAnsi="Times New Roman"/>
              </w:rPr>
              <w:t xml:space="preserve"> 2-х частях). Учебник. Задачник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Мнемозина, 2011, 2012</w:t>
            </w:r>
          </w:p>
        </w:tc>
        <w:tc>
          <w:tcPr>
            <w:tcW w:w="3118" w:type="dxa"/>
          </w:tcPr>
          <w:p w:rsidR="00823D34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</w:t>
            </w:r>
            <w:r w:rsidR="00823D34">
              <w:rPr>
                <w:rFonts w:ascii="Times New Roman" w:hAnsi="Times New Roman"/>
                <w:lang w:eastAsia="en-US"/>
              </w:rPr>
              <w:t xml:space="preserve"> </w:t>
            </w:r>
            <w:r w:rsidR="00823D34" w:rsidRPr="006805C4">
              <w:rPr>
                <w:rFonts w:ascii="Times New Roman" w:hAnsi="Times New Roman"/>
                <w:lang w:eastAsia="en-US"/>
              </w:rPr>
              <w:t xml:space="preserve"> А.Г.</w:t>
            </w:r>
          </w:p>
          <w:p w:rsidR="00912E9F" w:rsidRPr="006805C4" w:rsidRDefault="00823D34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823D34" w:rsidRPr="006805C4" w:rsidTr="00413A4D">
        <w:trPr>
          <w:trHeight w:val="680"/>
        </w:trPr>
        <w:tc>
          <w:tcPr>
            <w:tcW w:w="959" w:type="dxa"/>
            <w:vMerge/>
          </w:tcPr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Алгебра</w:t>
            </w:r>
          </w:p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  <w:r w:rsidR="00413A4D">
              <w:rPr>
                <w:rFonts w:ascii="Times New Roman" w:hAnsi="Times New Roman"/>
                <w:b/>
              </w:rPr>
              <w:t>, 9К</w:t>
            </w:r>
          </w:p>
        </w:tc>
        <w:tc>
          <w:tcPr>
            <w:tcW w:w="9214" w:type="dxa"/>
          </w:tcPr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Алгебра. 9 класс (с углубленным изучением алгебры)</w:t>
            </w:r>
          </w:p>
          <w:p w:rsidR="00823D3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– М.: Просвещение, 2018</w:t>
            </w:r>
          </w:p>
        </w:tc>
        <w:tc>
          <w:tcPr>
            <w:tcW w:w="3118" w:type="dxa"/>
          </w:tcPr>
          <w:p w:rsidR="00823D34" w:rsidRPr="006805C4" w:rsidRDefault="00823D34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823D34" w:rsidRPr="006805C4" w:rsidRDefault="00823D34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Н.Г.Макарычев</w:t>
            </w:r>
          </w:p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912E9F" w:rsidRPr="006805C4" w:rsidTr="00413A4D">
        <w:trPr>
          <w:trHeight w:val="68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9214" w:type="dxa"/>
            <w:shd w:val="clear" w:color="auto" w:fill="auto"/>
          </w:tcPr>
          <w:p w:rsidR="00413A4D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 Алгебра 9 класс</w:t>
            </w:r>
            <w:r w:rsidR="00394774">
              <w:rPr>
                <w:rFonts w:ascii="Times New Roman" w:hAnsi="Times New Roman"/>
              </w:rPr>
              <w:t xml:space="preserve"> (с углубленным изучением математики)</w:t>
            </w:r>
          </w:p>
          <w:p w:rsidR="00823D34" w:rsidRPr="006805C4" w:rsidRDefault="0039477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118" w:type="dxa"/>
          </w:tcPr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 С.М.</w:t>
            </w:r>
          </w:p>
          <w:p w:rsidR="00912E9F" w:rsidRPr="006805C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912E9F" w:rsidRPr="006805C4" w:rsidTr="00413A4D">
        <w:trPr>
          <w:trHeight w:val="68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823D34" w:rsidRPr="00823D34" w:rsidRDefault="00413A4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9А, </w:t>
            </w:r>
            <w:r w:rsidR="00823D34" w:rsidRPr="00823D34">
              <w:rPr>
                <w:rFonts w:ascii="Times New Roman" w:hAnsi="Times New Roman"/>
                <w:b/>
              </w:rPr>
              <w:t>9П</w:t>
            </w:r>
            <w:r>
              <w:rPr>
                <w:rFonts w:ascii="Times New Roman" w:hAnsi="Times New Roman"/>
                <w:b/>
              </w:rPr>
              <w:t>, 9К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>, С.Б.Кадомцев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823D34" w:rsidRPr="006805C4" w:rsidTr="00413A4D">
        <w:trPr>
          <w:trHeight w:val="680"/>
        </w:trPr>
        <w:tc>
          <w:tcPr>
            <w:tcW w:w="959" w:type="dxa"/>
            <w:vMerge/>
          </w:tcPr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9214" w:type="dxa"/>
            <w:shd w:val="clear" w:color="auto" w:fill="auto"/>
          </w:tcPr>
          <w:p w:rsidR="00823D3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Шарыгин</w:t>
            </w:r>
            <w:proofErr w:type="spellEnd"/>
            <w:r>
              <w:rPr>
                <w:rFonts w:ascii="Times New Roman" w:hAnsi="Times New Roman"/>
              </w:rPr>
              <w:t xml:space="preserve"> И.Ф. Геометрия 7-9 класс.</w:t>
            </w:r>
          </w:p>
          <w:p w:rsidR="00823D34" w:rsidRPr="006805C4" w:rsidRDefault="0039477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118" w:type="dxa"/>
          </w:tcPr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27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9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017DB5" w:rsidRPr="006805C4" w:rsidTr="00413A4D">
        <w:trPr>
          <w:trHeight w:val="681"/>
        </w:trPr>
        <w:tc>
          <w:tcPr>
            <w:tcW w:w="959" w:type="dxa"/>
            <w:vMerge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17DB5" w:rsidRPr="006805C4" w:rsidRDefault="00017DB5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14" w:type="dxa"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А.А.Данилов, Л.Г.Косулина, М.Ю.Брандт. 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 Росси. 9 класс.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Просвещение, 2014</w:t>
            </w:r>
          </w:p>
        </w:tc>
        <w:tc>
          <w:tcPr>
            <w:tcW w:w="3118" w:type="dxa"/>
            <w:vMerge w:val="restart"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истории/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Сороко-Цюпа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А.О., Стрелова О.Ю. Программа «Новейшая история зарубежных стран. </w:t>
            </w:r>
            <w:r w:rsidRPr="006805C4">
              <w:rPr>
                <w:rFonts w:ascii="Times New Roman" w:hAnsi="Times New Roman"/>
                <w:lang w:val="en-US" w:eastAsia="en-US"/>
              </w:rPr>
              <w:t>XX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 – начало </w:t>
            </w:r>
            <w:r w:rsidRPr="006805C4">
              <w:rPr>
                <w:rFonts w:ascii="Times New Roman" w:hAnsi="Times New Roman"/>
                <w:lang w:val="en-US" w:eastAsia="en-US"/>
              </w:rPr>
              <w:t>XXI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века. 9 класс»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Данилов А.А., Косулина Л.Г.Программа по истории России 6-9 классы</w:t>
            </w:r>
          </w:p>
        </w:tc>
      </w:tr>
      <w:tr w:rsidR="00017DB5" w:rsidRPr="006805C4" w:rsidTr="00413A4D">
        <w:trPr>
          <w:trHeight w:val="681"/>
        </w:trPr>
        <w:tc>
          <w:tcPr>
            <w:tcW w:w="959" w:type="dxa"/>
            <w:vMerge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017DB5" w:rsidRPr="006805C4" w:rsidRDefault="00017DB5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Сороко-Цюпа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О.С., </w:t>
            </w:r>
            <w:proofErr w:type="spellStart"/>
            <w:r w:rsidRPr="006805C4">
              <w:rPr>
                <w:rFonts w:ascii="Times New Roman" w:hAnsi="Times New Roman"/>
              </w:rPr>
              <w:t>Сороко-Цюпа</w:t>
            </w:r>
            <w:proofErr w:type="spellEnd"/>
            <w:r w:rsidRPr="006805C4">
              <w:rPr>
                <w:rFonts w:ascii="Times New Roman" w:hAnsi="Times New Roman"/>
              </w:rPr>
              <w:t xml:space="preserve"> А.О. Всеобщая история. Новейшая история. 9 класс</w:t>
            </w:r>
          </w:p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</w:tc>
        <w:tc>
          <w:tcPr>
            <w:tcW w:w="3118" w:type="dxa"/>
            <w:vMerge/>
          </w:tcPr>
          <w:p w:rsidR="00017DB5" w:rsidRPr="006805C4" w:rsidRDefault="00017DB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70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А.И.Кравченко, Е.А. Певцова. Обществознание.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Русское слово, 2009, 2012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обществознанию./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823D34" w:rsidRPr="00823D34" w:rsidRDefault="00413A4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9А, 9К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А.И.Алексеев, В.А.Низовцев,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Э.В.Ким. География. 9 класс.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6805C4">
              <w:rPr>
                <w:rFonts w:ascii="Times New Roman" w:hAnsi="Times New Roman"/>
              </w:rPr>
              <w:t>для</w:t>
            </w:r>
            <w:proofErr w:type="gramEnd"/>
          </w:p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общеобразовательных учреждений. География </w:t>
            </w:r>
          </w:p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России.</w:t>
            </w:r>
          </w:p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А.И.Алексеев</w:t>
            </w:r>
          </w:p>
          <w:p w:rsidR="00912E9F" w:rsidRPr="006805C4" w:rsidRDefault="00912E9F" w:rsidP="00413A4D">
            <w:pPr>
              <w:spacing w:after="0" w:line="240" w:lineRule="auto"/>
              <w:jc w:val="both"/>
            </w:pPr>
            <w:r w:rsidRPr="006805C4">
              <w:rPr>
                <w:rFonts w:ascii="Times New Roman" w:hAnsi="Times New Roman"/>
              </w:rPr>
              <w:t>М.: « Дрофа», 2010</w:t>
            </w:r>
          </w:p>
        </w:tc>
      </w:tr>
      <w:tr w:rsidR="00823D34" w:rsidRPr="006805C4" w:rsidTr="00413A4D">
        <w:trPr>
          <w:trHeight w:val="273"/>
        </w:trPr>
        <w:tc>
          <w:tcPr>
            <w:tcW w:w="959" w:type="dxa"/>
            <w:vMerge/>
          </w:tcPr>
          <w:p w:rsidR="00823D34" w:rsidRPr="006805C4" w:rsidRDefault="00823D34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23D3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9Л, 9П</w:t>
            </w:r>
          </w:p>
        </w:tc>
        <w:tc>
          <w:tcPr>
            <w:tcW w:w="9214" w:type="dxa"/>
            <w:shd w:val="clear" w:color="auto" w:fill="auto"/>
          </w:tcPr>
          <w:p w:rsidR="00823D3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Дронов В.П. География 9 класс</w:t>
            </w:r>
          </w:p>
          <w:p w:rsidR="00823D34" w:rsidRPr="006805C4" w:rsidRDefault="00823D34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</w:t>
            </w:r>
            <w:r w:rsidR="003947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94774">
              <w:rPr>
                <w:rFonts w:ascii="Times New Roman" w:hAnsi="Times New Roman"/>
              </w:rPr>
              <w:t>М.: Просвещение, 2016</w:t>
            </w:r>
          </w:p>
        </w:tc>
        <w:tc>
          <w:tcPr>
            <w:tcW w:w="3118" w:type="dxa"/>
            <w:shd w:val="clear" w:color="auto" w:fill="auto"/>
          </w:tcPr>
          <w:p w:rsidR="00B65FCE" w:rsidRPr="006805C4" w:rsidRDefault="00B65FCE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lang w:eastAsia="en-US"/>
              </w:rPr>
              <w:t>географии</w:t>
            </w:r>
            <w:r w:rsidRPr="006805C4">
              <w:rPr>
                <w:rFonts w:ascii="Times New Roman" w:hAnsi="Times New Roman"/>
                <w:lang w:eastAsia="en-US"/>
              </w:rPr>
              <w:t>./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ормативных документов. </w:t>
            </w:r>
            <w:r>
              <w:rPr>
                <w:rFonts w:ascii="Times New Roman" w:hAnsi="Times New Roman"/>
                <w:lang w:eastAsia="en-US"/>
              </w:rPr>
              <w:t>География</w:t>
            </w:r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823D34" w:rsidRPr="006805C4" w:rsidRDefault="00B65FCE" w:rsidP="0041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912E9F" w:rsidRPr="006805C4" w:rsidTr="00413A4D">
        <w:trPr>
          <w:trHeight w:val="69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9 класс (многоуровневый)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912E9F" w:rsidRPr="006805C4" w:rsidTr="00413A4D">
        <w:trPr>
          <w:trHeight w:val="42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О.С.Габриелян. Химия. 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М.:  Дрофа, 2009, 2011 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698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В.В.Пасечник, А.А.Каменский,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Биология. 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школ, гимназий, лицеев. Биология 5-11 классы. Авт. Пасечник В.В.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70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П.Сергеева,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>,  Е.Д.Критская.  Искусство. 8-9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912E9F" w:rsidRPr="006805C4" w:rsidRDefault="00912E9F" w:rsidP="00413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912E9F" w:rsidRPr="006805C4" w:rsidTr="00413A4D">
        <w:trPr>
          <w:trHeight w:val="719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 Физическая культура. 8-9 класс.  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культура. 8-9 класс.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Программа. Физическая культура. 5-11 классы. 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 А.П.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 w:val="restart"/>
            <w:shd w:val="clear" w:color="auto" w:fill="auto"/>
          </w:tcPr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10А</w:t>
            </w:r>
          </w:p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912E9F" w:rsidRPr="006805C4" w:rsidRDefault="00912E9F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  <w:p w:rsidR="00912E9F" w:rsidRPr="006805C4" w:rsidRDefault="00973A0C" w:rsidP="00413A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2126" w:type="dxa"/>
            <w:shd w:val="clear" w:color="auto" w:fill="auto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и др. Русский язык 10-11 (базовый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74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214" w:type="dxa"/>
          </w:tcPr>
          <w:p w:rsidR="00912E9F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Сахаров</w:t>
            </w:r>
            <w:r w:rsidR="00912E9F" w:rsidRPr="006805C4">
              <w:rPr>
                <w:rFonts w:ascii="Times New Roman" w:hAnsi="Times New Roman"/>
                <w:lang w:eastAsia="en-US"/>
              </w:rPr>
              <w:t xml:space="preserve"> В.И., Зинин С.А. Литература. 10 класс (в 2-х частях)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2011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10А</w:t>
            </w:r>
            <w:r>
              <w:rPr>
                <w:rFonts w:ascii="Times New Roman" w:hAnsi="Times New Roman"/>
                <w:b/>
              </w:rPr>
              <w:t>, 10Б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(базовый уровень) 10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="00973A0C">
              <w:rPr>
                <w:rFonts w:ascii="Times New Roman" w:hAnsi="Times New Roman"/>
                <w:b/>
              </w:rPr>
              <w:t>10В, 10М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О.В.Афанасьева, Дули Д. Английский язык. 10 класс (базовый уровень).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="00973A0C">
              <w:rPr>
                <w:rFonts w:ascii="Times New Roman" w:hAnsi="Times New Roman"/>
                <w:b/>
              </w:rPr>
              <w:t>10</w:t>
            </w:r>
            <w:r w:rsidR="00B70CC7">
              <w:rPr>
                <w:rFonts w:ascii="Times New Roman" w:hAnsi="Times New Roman"/>
                <w:b/>
              </w:rPr>
              <w:t>А</w:t>
            </w:r>
            <w:r w:rsidR="00413A4D">
              <w:rPr>
                <w:rFonts w:ascii="Times New Roman" w:hAnsi="Times New Roman"/>
                <w:b/>
              </w:rPr>
              <w:t>, 10В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10 класс (базовый и углубленный уровни)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</w:t>
            </w: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B70CC7" w:rsidRPr="006805C4" w:rsidTr="00413A4D">
        <w:trPr>
          <w:trHeight w:val="690"/>
        </w:trPr>
        <w:tc>
          <w:tcPr>
            <w:tcW w:w="959" w:type="dxa"/>
            <w:vMerge/>
          </w:tcPr>
          <w:p w:rsidR="00B70CC7" w:rsidRPr="006805C4" w:rsidRDefault="00B70CC7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70CC7" w:rsidRPr="006805C4" w:rsidRDefault="00B70CC7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9214" w:type="dxa"/>
          </w:tcPr>
          <w:p w:rsidR="00DF20D9" w:rsidRPr="00DF20D9" w:rsidRDefault="00DF20D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  <w:lang w:eastAsia="en-US"/>
              </w:rPr>
              <w:t xml:space="preserve">Мордкович А.Г., Семенов П.В. </w:t>
            </w:r>
            <w:r w:rsidRPr="00DF20D9">
              <w:rPr>
                <w:rFonts w:ascii="Times New Roman" w:hAnsi="Times New Roman"/>
              </w:rPr>
              <w:t>Алгебра и начала математического анализа  10 класс (в 2-х частях, углубленный уровень)</w:t>
            </w:r>
          </w:p>
          <w:p w:rsidR="00B70CC7" w:rsidRPr="006805C4" w:rsidRDefault="00DF20D9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20D9">
              <w:rPr>
                <w:rFonts w:ascii="Times New Roman" w:hAnsi="Times New Roman"/>
              </w:rPr>
              <w:t>М.: Мнемозина, 2012</w:t>
            </w:r>
          </w:p>
        </w:tc>
        <w:tc>
          <w:tcPr>
            <w:tcW w:w="3118" w:type="dxa"/>
            <w:vMerge/>
          </w:tcPr>
          <w:p w:rsidR="00B70CC7" w:rsidRPr="006805C4" w:rsidRDefault="00B70CC7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912E9F" w:rsidRPr="006805C4" w:rsidTr="00413A4D">
        <w:trPr>
          <w:trHeight w:val="69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="00413A4D">
              <w:rPr>
                <w:rFonts w:ascii="Times New Roman" w:hAnsi="Times New Roman"/>
              </w:rPr>
              <w:t xml:space="preserve"> </w:t>
            </w:r>
            <w:r w:rsidR="00973A0C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6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>, В.Ф.Бутузов,  С.Б.Кадомцев и др.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912E9F" w:rsidRPr="006805C4" w:rsidTr="00413A4D">
        <w:trPr>
          <w:trHeight w:val="51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912E9F" w:rsidRPr="006805C4" w:rsidRDefault="00973A0C" w:rsidP="00413A4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10А, 10Б, </w:t>
            </w:r>
            <w:r w:rsidRPr="00B65FCE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10 класс (базовый и углубленный уровни)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912E9F" w:rsidRPr="006805C4" w:rsidTr="00413A4D">
        <w:trPr>
          <w:trHeight w:val="273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413A4D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  <w:r w:rsidR="00912E9F" w:rsidRPr="006805C4"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10 класс (в 2-х частях, углубленный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912E9F" w:rsidRPr="006805C4" w:rsidTr="00413A4D">
        <w:trPr>
          <w:trHeight w:val="754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 Кравченко. Обществознание. 10 класс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912E9F" w:rsidRPr="006805C4" w:rsidTr="00413A4D">
        <w:trPr>
          <w:trHeight w:val="50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73A0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9214" w:type="dxa"/>
            <w:shd w:val="clear" w:color="auto" w:fill="auto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Пинский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 Физика 10 класс (с углубленным изучением физики)</w:t>
            </w:r>
          </w:p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  <w:p w:rsidR="00B70CC7" w:rsidRPr="004F6B12" w:rsidRDefault="00B70CC7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6B12">
              <w:rPr>
                <w:rFonts w:ascii="Times New Roman" w:hAnsi="Times New Roman"/>
              </w:rPr>
              <w:t>Мякишев</w:t>
            </w:r>
            <w:proofErr w:type="spellEnd"/>
            <w:r w:rsidRPr="004F6B12">
              <w:rPr>
                <w:rFonts w:ascii="Times New Roman" w:hAnsi="Times New Roman"/>
              </w:rPr>
              <w:t xml:space="preserve"> </w:t>
            </w:r>
            <w:r w:rsidR="004F6B12" w:rsidRPr="004F6B12">
              <w:rPr>
                <w:rFonts w:ascii="Times New Roman" w:hAnsi="Times New Roman"/>
              </w:rPr>
              <w:t>Г.Я., Синяков А.З. Физика 10 класс. Механика (с углубленным изучением физики)</w:t>
            </w:r>
          </w:p>
          <w:p w:rsidR="004F6B12" w:rsidRPr="00B70CC7" w:rsidRDefault="004F6B12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F6B12">
              <w:rPr>
                <w:rFonts w:ascii="Times New Roman" w:hAnsi="Times New Roman"/>
              </w:rPr>
              <w:t>ФГОС – М.: Дрофа, 2017</w:t>
            </w:r>
          </w:p>
        </w:tc>
        <w:tc>
          <w:tcPr>
            <w:tcW w:w="3118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физике. Базовый и профильный уровни.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Физика.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557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73A0C" w:rsidRDefault="00912E9F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10 класс (в 2-х частях, профильный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12E9F" w:rsidRPr="006805C4" w:rsidTr="00413A4D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73A0C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912E9F" w:rsidRPr="006805C4" w:rsidRDefault="00973A0C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10В</w:t>
            </w:r>
            <w:r w:rsidRPr="00973A0C">
              <w:rPr>
                <w:rFonts w:ascii="Times New Roman" w:hAnsi="Times New Roman"/>
                <w:b/>
              </w:rPr>
              <w:t>, 10М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10 класс (базовый и профильный уровни)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2010</w:t>
            </w:r>
          </w:p>
        </w:tc>
        <w:tc>
          <w:tcPr>
            <w:tcW w:w="3118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2A6F" w:rsidRPr="006805C4" w:rsidTr="00413A4D">
        <w:trPr>
          <w:trHeight w:val="551"/>
        </w:trPr>
        <w:tc>
          <w:tcPr>
            <w:tcW w:w="959" w:type="dxa"/>
            <w:vMerge/>
          </w:tcPr>
          <w:p w:rsidR="00A02A6F" w:rsidRPr="006805C4" w:rsidRDefault="00A02A6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02A6F" w:rsidRPr="006805C4" w:rsidRDefault="00A02A6F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9214" w:type="dxa"/>
            <w:shd w:val="clear" w:color="auto" w:fill="auto"/>
          </w:tcPr>
          <w:p w:rsidR="00A02A6F" w:rsidRDefault="006876F5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Астрономия 10-11 классы</w:t>
            </w:r>
          </w:p>
          <w:p w:rsidR="004F6B12" w:rsidRPr="006805C4" w:rsidRDefault="004F6B12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2017</w:t>
            </w:r>
          </w:p>
        </w:tc>
        <w:tc>
          <w:tcPr>
            <w:tcW w:w="3118" w:type="dxa"/>
            <w:shd w:val="clear" w:color="auto" w:fill="auto"/>
          </w:tcPr>
          <w:p w:rsidR="00A02A6F" w:rsidRPr="004F6B12" w:rsidRDefault="004F6B12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F6B12">
              <w:rPr>
                <w:rFonts w:ascii="Times New Roman" w:hAnsi="Times New Roman"/>
                <w:bCs/>
                <w:color w:val="000000"/>
              </w:rPr>
              <w:t>Программы для общеобразовательных учреждений. Физика. Астрономия 7-11 клас</w:t>
            </w:r>
            <w:proofErr w:type="gramStart"/>
            <w:r w:rsidRPr="004F6B12">
              <w:rPr>
                <w:rFonts w:ascii="Times New Roman" w:hAnsi="Times New Roman"/>
                <w:bCs/>
                <w:color w:val="000000"/>
              </w:rPr>
              <w:t>с–</w:t>
            </w:r>
            <w:proofErr w:type="gramEnd"/>
            <w:r w:rsidRPr="004F6B12">
              <w:rPr>
                <w:rFonts w:ascii="Times New Roman" w:hAnsi="Times New Roman"/>
                <w:bCs/>
                <w:color w:val="000000"/>
              </w:rPr>
              <w:t xml:space="preserve"> М. : Дрофа, 2010</w:t>
            </w:r>
            <w:r w:rsidRPr="004F6B12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="00973A0C">
              <w:rPr>
                <w:rFonts w:ascii="Times New Roman" w:hAnsi="Times New Roman"/>
                <w:b/>
              </w:rPr>
              <w:t>10А, 10Б, 10В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О.С.Габриелян. Химия. 10 класс (базовый уровень).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55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="00973A0C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Карцева А.А., Левкин А.Н. Химия 10 класс (профильный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Вентана-Граф</w:t>
            </w:r>
            <w:proofErr w:type="spellEnd"/>
            <w:r w:rsidRPr="006805C4">
              <w:rPr>
                <w:rFonts w:ascii="Times New Roman" w:hAnsi="Times New Roman"/>
              </w:rPr>
              <w:t>, 2013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химии (профильный уровень)/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Химия. Сост. Днепров Э.Д., Аркадьев А.Г.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13A4D" w:rsidRPr="006805C4" w:rsidTr="00413A4D">
        <w:trPr>
          <w:trHeight w:val="593"/>
        </w:trPr>
        <w:tc>
          <w:tcPr>
            <w:tcW w:w="959" w:type="dxa"/>
            <w:vMerge/>
          </w:tcPr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13A4D" w:rsidRPr="006805C4" w:rsidRDefault="00413A4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10А,</w:t>
            </w:r>
            <w:r w:rsidRPr="006805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9214" w:type="dxa"/>
          </w:tcPr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А.А.Каменский,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,  В.В.Пасечник.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  <w:vMerge w:val="restart"/>
          </w:tcPr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13A4D" w:rsidRPr="006805C4" w:rsidTr="00413A4D">
        <w:trPr>
          <w:trHeight w:val="726"/>
        </w:trPr>
        <w:tc>
          <w:tcPr>
            <w:tcW w:w="959" w:type="dxa"/>
            <w:vMerge/>
          </w:tcPr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13A4D" w:rsidRPr="006805C4" w:rsidRDefault="00413A4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9214" w:type="dxa"/>
          </w:tcPr>
          <w:p w:rsidR="00413A4D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Д.К. Биология 10-11 класс</w:t>
            </w:r>
          </w:p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Просвещение, 2012</w:t>
            </w:r>
          </w:p>
        </w:tc>
        <w:tc>
          <w:tcPr>
            <w:tcW w:w="3118" w:type="dxa"/>
            <w:vMerge/>
          </w:tcPr>
          <w:p w:rsidR="00413A4D" w:rsidRPr="006805C4" w:rsidRDefault="00413A4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12E9F" w:rsidRPr="006805C4" w:rsidTr="00413A4D">
        <w:trPr>
          <w:trHeight w:val="71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="00973A0C">
              <w:rPr>
                <w:rFonts w:ascii="Times New Roman" w:hAnsi="Times New Roman"/>
                <w:b/>
              </w:rPr>
              <w:t>10М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2013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912E9F" w:rsidRPr="006805C4" w:rsidTr="00413A4D">
        <w:trPr>
          <w:trHeight w:val="716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10 класс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истории (базовый уровень)/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912E9F" w:rsidRPr="006805C4" w:rsidRDefault="00973A0C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912E9F" w:rsidRPr="006805C4" w:rsidTr="00413A4D">
        <w:trPr>
          <w:trHeight w:val="76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А.Т.Смирнов, Б.О.Хренников. Основы безопасности жизнедеятельности. 10 класс.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  <w:r>
              <w:rPr>
                <w:rFonts w:ascii="Times New Roman" w:hAnsi="Times New Roman"/>
                <w:lang w:eastAsia="en-US"/>
              </w:rPr>
              <w:t>, 2015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912E9F" w:rsidRPr="006805C4" w:rsidTr="00413A4D">
        <w:trPr>
          <w:trHeight w:val="700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382"/>
        </w:trPr>
        <w:tc>
          <w:tcPr>
            <w:tcW w:w="959" w:type="dxa"/>
            <w:vMerge w:val="restart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11Б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  <w:p w:rsidR="00912E9F" w:rsidRPr="006805C4" w:rsidRDefault="00413A4D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11М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Русский язык 10-11 (базовый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</w:t>
            </w:r>
            <w:r>
              <w:rPr>
                <w:rFonts w:ascii="Times New Roman" w:hAnsi="Times New Roman"/>
                <w:lang w:eastAsia="en-US"/>
              </w:rPr>
              <w:t xml:space="preserve">2009, </w:t>
            </w:r>
            <w:r w:rsidRPr="006805C4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912E9F" w:rsidRPr="006805C4" w:rsidTr="00413A4D">
        <w:trPr>
          <w:trHeight w:val="705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26556D" w:rsidRPr="0026556D" w:rsidRDefault="0026556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В.А., Зинин С.А. Литература 11 класс</w:t>
            </w:r>
            <w:r w:rsidR="0026556D">
              <w:rPr>
                <w:rFonts w:ascii="Times New Roman" w:hAnsi="Times New Roman"/>
                <w:lang w:eastAsia="en-US"/>
              </w:rPr>
              <w:t>. В 2-х частях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 2009, 2012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912E9F" w:rsidRPr="006805C4" w:rsidTr="00413A4D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</w:t>
            </w:r>
            <w:r w:rsidR="00413A4D">
              <w:rPr>
                <w:rFonts w:ascii="Times New Roman" w:hAnsi="Times New Roman"/>
                <w:b/>
              </w:rPr>
              <w:t>А, 11Б</w:t>
            </w:r>
          </w:p>
        </w:tc>
        <w:tc>
          <w:tcPr>
            <w:tcW w:w="9214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11 класс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 2012, 2014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912E9F" w:rsidRPr="006805C4" w:rsidTr="00413A4D">
        <w:trPr>
          <w:trHeight w:val="551"/>
        </w:trPr>
        <w:tc>
          <w:tcPr>
            <w:tcW w:w="959" w:type="dxa"/>
            <w:vMerge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</w:t>
            </w:r>
            <w:r w:rsidR="00413A4D">
              <w:rPr>
                <w:rFonts w:ascii="Times New Roman" w:hAnsi="Times New Roman"/>
                <w:b/>
              </w:rPr>
              <w:t>В, 11М</w:t>
            </w:r>
          </w:p>
        </w:tc>
        <w:tc>
          <w:tcPr>
            <w:tcW w:w="9214" w:type="dxa"/>
          </w:tcPr>
          <w:p w:rsidR="00912E9F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Афанасьева О.В., Дули Д</w:t>
            </w:r>
            <w:r w:rsidR="0026556D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Английский язык. 11 класс (базовый уровень)</w:t>
            </w:r>
          </w:p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2015</w:t>
            </w:r>
          </w:p>
        </w:tc>
        <w:tc>
          <w:tcPr>
            <w:tcW w:w="3118" w:type="dxa"/>
          </w:tcPr>
          <w:p w:rsidR="00912E9F" w:rsidRPr="006805C4" w:rsidRDefault="00912E9F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912E9F" w:rsidRPr="006805C4" w:rsidRDefault="00912E9F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26556D" w:rsidRPr="006805C4" w:rsidTr="00413A4D">
        <w:trPr>
          <w:trHeight w:val="868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11А</w:t>
            </w:r>
            <w:r w:rsidR="00413A4D">
              <w:rPr>
                <w:rFonts w:ascii="Times New Roman" w:hAnsi="Times New Roman"/>
                <w:b/>
                <w:lang w:eastAsia="en-US"/>
              </w:rPr>
              <w:t>, 11В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</w:t>
            </w:r>
            <w:r>
              <w:rPr>
                <w:rFonts w:ascii="Times New Roman" w:hAnsi="Times New Roman"/>
              </w:rPr>
              <w:t>тического анализа 11</w:t>
            </w:r>
            <w:r w:rsidRPr="006805C4">
              <w:rPr>
                <w:rFonts w:ascii="Times New Roman" w:hAnsi="Times New Roman"/>
              </w:rPr>
              <w:t xml:space="preserve"> класс (базовый и углубленный уровни)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26556D" w:rsidRPr="006805C4" w:rsidTr="00413A4D">
        <w:trPr>
          <w:trHeight w:val="868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Default="0026556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</w:t>
            </w:r>
            <w:r>
              <w:rPr>
                <w:rFonts w:ascii="Times New Roman" w:hAnsi="Times New Roman"/>
                <w:lang w:eastAsia="en-US"/>
              </w:rPr>
              <w:t xml:space="preserve">начала математического анализа </w:t>
            </w:r>
          </w:p>
          <w:p w:rsidR="0026556D" w:rsidRPr="006805C4" w:rsidRDefault="00413A4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11М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118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6556D" w:rsidRPr="006805C4" w:rsidTr="00413A4D">
        <w:trPr>
          <w:trHeight w:val="556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Default="0026556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</w:t>
            </w:r>
            <w:r>
              <w:rPr>
                <w:rFonts w:ascii="Times New Roman" w:hAnsi="Times New Roman"/>
                <w:lang w:eastAsia="en-US"/>
              </w:rPr>
              <w:t xml:space="preserve">начала математического анализа </w:t>
            </w:r>
          </w:p>
          <w:p w:rsidR="0026556D" w:rsidRPr="006805C4" w:rsidRDefault="00413A4D" w:rsidP="00413A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11Б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Мордкович А.Г., Семенов П.В.  Алгебра и начала математического анализа 11 класс (в 2-х частях, профильный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2012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Программы. Математика 5-6 класс. Алгебра 7-9 класс. Алгебра и начала математического анализа 10-11 классы. Сост. Зубарева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И.И., Мордкович А.Г.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26556D" w:rsidRPr="006805C4" w:rsidTr="00413A4D">
        <w:trPr>
          <w:trHeight w:val="728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>, В.Ф.Бутузов,  С.Б.Кадомцев и др.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26556D" w:rsidRPr="006805C4" w:rsidTr="00413A4D">
        <w:trPr>
          <w:trHeight w:val="687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11 класс (в 2-х частях, углубленный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26556D" w:rsidRPr="006805C4" w:rsidTr="00413A4D">
        <w:trPr>
          <w:trHeight w:val="273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</w:t>
            </w:r>
            <w:r w:rsidR="00B166F3">
              <w:rPr>
                <w:rFonts w:ascii="Times New Roman" w:hAnsi="Times New Roman"/>
                <w:b/>
              </w:rPr>
              <w:t>, 11М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11 класс (базовый и углубленный уровни)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26556D" w:rsidRPr="006805C4" w:rsidTr="00413A4D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11 класс 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истории (базовый уровень)/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История.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26556D" w:rsidRPr="006805C4" w:rsidTr="00413A4D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Шестаков В.А. История России (профильный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118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56D" w:rsidRPr="006805C4" w:rsidTr="00413A4D">
        <w:trPr>
          <w:trHeight w:val="709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Кравченко А.И. Обществознание 11кл. (базовый уровень)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Руссское</w:t>
            </w:r>
            <w:proofErr w:type="spellEnd"/>
            <w:r w:rsidRPr="006805C4">
              <w:rPr>
                <w:rFonts w:ascii="Times New Roman" w:hAnsi="Times New Roman"/>
              </w:rPr>
              <w:t xml:space="preserve"> слово, 2013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 обществознанию/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Обществознание.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26556D" w:rsidRPr="006805C4" w:rsidTr="00413A4D">
        <w:trPr>
          <w:trHeight w:val="741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6805C4">
              <w:rPr>
                <w:rFonts w:ascii="Times New Roman" w:hAnsi="Times New Roman"/>
              </w:rPr>
              <w:t>Лазебникова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А.Ю. Обществознание 11класс (профильный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26556D" w:rsidRPr="006805C4" w:rsidTr="00413A4D">
        <w:trPr>
          <w:trHeight w:val="743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  <w:r w:rsidR="00B166F3">
              <w:rPr>
                <w:rFonts w:ascii="Times New Roman" w:hAnsi="Times New Roman"/>
              </w:rPr>
              <w:t xml:space="preserve"> </w:t>
            </w:r>
            <w:r w:rsidR="00B166F3" w:rsidRPr="00B166F3"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Холина В.Н. Г</w:t>
            </w:r>
            <w:r w:rsidRPr="006805C4">
              <w:rPr>
                <w:rFonts w:ascii="Times New Roman" w:hAnsi="Times New Roman"/>
              </w:rPr>
              <w:t xml:space="preserve">еография 11 класс 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В.В.Николина и др. География. Программы общеобразовательных учреждений. 6-9 классы. 10-11 классы.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26556D" w:rsidRPr="006805C4" w:rsidTr="00413A4D">
        <w:trPr>
          <w:trHeight w:val="558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</w:t>
            </w:r>
            <w:r w:rsidRPr="006805C4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Глазунов А.Т.,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О.Ф./ под ред. </w:t>
            </w:r>
            <w:proofErr w:type="spellStart"/>
            <w:r w:rsidRPr="006805C4">
              <w:rPr>
                <w:rFonts w:ascii="Times New Roman" w:hAnsi="Times New Roman"/>
              </w:rPr>
              <w:t>Пинского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 Физика 11 класс (профильный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118" w:type="dxa"/>
            <w:vMerge w:val="restart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среднего (полного) общего образования по физике. Базовый и профильный уровни. / 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 документов. Физика.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413A4D">
        <w:trPr>
          <w:trHeight w:val="566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11 класс (в 2-х частях, профильный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118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6556D" w:rsidRPr="006805C4" w:rsidTr="00413A4D">
        <w:trPr>
          <w:trHeight w:val="596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="00B166F3">
              <w:rPr>
                <w:rFonts w:ascii="Times New Roman" w:hAnsi="Times New Roman"/>
                <w:b/>
              </w:rPr>
              <w:t>11В, 11М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11 класс (базовый и профильный уровни)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</w:t>
            </w:r>
          </w:p>
        </w:tc>
        <w:tc>
          <w:tcPr>
            <w:tcW w:w="3118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6556D" w:rsidRPr="006805C4" w:rsidTr="00413A4D">
        <w:trPr>
          <w:trHeight w:val="751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9214" w:type="dxa"/>
          </w:tcPr>
          <w:p w:rsidR="0026556D" w:rsidRPr="006805C4" w:rsidRDefault="00B65FCE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О.С.Габриелян. Химия. 11</w:t>
            </w:r>
            <w:r w:rsidR="0026556D" w:rsidRPr="006805C4">
              <w:rPr>
                <w:rFonts w:ascii="Times New Roman" w:hAnsi="Times New Roman"/>
              </w:rPr>
              <w:t xml:space="preserve"> класс (базовый уровень).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413A4D">
        <w:trPr>
          <w:trHeight w:val="751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</w:p>
          <w:p w:rsidR="0026556D" w:rsidRPr="006805C4" w:rsidRDefault="0026556D" w:rsidP="00B166F3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</w:t>
            </w:r>
            <w:r w:rsidR="00B166F3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Кузнецова Н.Е., Литвинова Т.Н., Левкин А.Н. Химия 11кл. (профильный уровень)</w:t>
            </w:r>
          </w:p>
          <w:p w:rsidR="0026556D" w:rsidRPr="006805C4" w:rsidRDefault="0026556D" w:rsidP="00413A4D">
            <w:pPr>
              <w:spacing w:after="0" w:line="240" w:lineRule="auto"/>
            </w:pPr>
            <w:proofErr w:type="spellStart"/>
            <w:r w:rsidRPr="006805C4">
              <w:rPr>
                <w:rFonts w:ascii="Times New Roman" w:hAnsi="Times New Roman"/>
              </w:rPr>
              <w:t>Вентана-Граф</w:t>
            </w:r>
            <w:proofErr w:type="spellEnd"/>
            <w:r w:rsidRPr="006805C4">
              <w:rPr>
                <w:rFonts w:ascii="Times New Roman" w:hAnsi="Times New Roman"/>
              </w:rPr>
              <w:t>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курса химии для профильного и углубленного изучения химии в 10-11 классах общеобразовательных учреждений (профильный уровень)</w:t>
            </w:r>
          </w:p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Кузнецова Н.Е.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Вентана-Граф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2007</w:t>
            </w:r>
          </w:p>
        </w:tc>
      </w:tr>
      <w:tr w:rsidR="00B166F3" w:rsidRPr="006805C4" w:rsidTr="004A6A7B">
        <w:trPr>
          <w:trHeight w:val="1308"/>
        </w:trPr>
        <w:tc>
          <w:tcPr>
            <w:tcW w:w="959" w:type="dxa"/>
            <w:vMerge/>
          </w:tcPr>
          <w:p w:rsidR="00B166F3" w:rsidRPr="006805C4" w:rsidRDefault="00B166F3" w:rsidP="00B166F3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166F3" w:rsidRPr="006805C4" w:rsidRDefault="00B166F3" w:rsidP="00B166F3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B166F3" w:rsidRPr="006805C4" w:rsidRDefault="00B166F3" w:rsidP="00B166F3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11А, 11Б, 11В</w:t>
            </w:r>
          </w:p>
        </w:tc>
        <w:tc>
          <w:tcPr>
            <w:tcW w:w="9214" w:type="dxa"/>
          </w:tcPr>
          <w:p w:rsidR="00B166F3" w:rsidRPr="006805C4" w:rsidRDefault="00B166F3" w:rsidP="00B166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А.А.Каменский,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,  В.В.Пасечник.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B166F3" w:rsidRPr="006805C4" w:rsidRDefault="00B166F3" w:rsidP="00B166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118" w:type="dxa"/>
          </w:tcPr>
          <w:p w:rsidR="00B166F3" w:rsidRPr="006805C4" w:rsidRDefault="00B166F3" w:rsidP="00B166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B166F3" w:rsidRPr="006805C4" w:rsidRDefault="00B166F3" w:rsidP="00B166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413A4D">
        <w:trPr>
          <w:trHeight w:val="720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26556D" w:rsidRPr="006805C4" w:rsidRDefault="00B166F3" w:rsidP="00413A4D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11М</w:t>
            </w:r>
            <w:bookmarkStart w:id="0" w:name="_GoBack"/>
            <w:bookmarkEnd w:id="0"/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среднего (полного) общего образования по биологии 10-11 классы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(профильный уровень).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26556D" w:rsidRPr="006805C4" w:rsidTr="00413A4D">
        <w:trPr>
          <w:trHeight w:val="660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А.Т.Смирнов, Б.О.Хренников. Основы безопасности жизнедеятельности. 10 класс. </w:t>
            </w:r>
          </w:p>
          <w:p w:rsidR="0026556D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26556D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В.Д. Основы безопасности жизнедеятельности. 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клас</w:t>
            </w:r>
            <w:proofErr w:type="spellEnd"/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26556D" w:rsidRPr="006805C4" w:rsidTr="00413A4D">
        <w:trPr>
          <w:trHeight w:val="382"/>
        </w:trPr>
        <w:tc>
          <w:tcPr>
            <w:tcW w:w="959" w:type="dxa"/>
            <w:vMerge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6556D" w:rsidRPr="006805C4" w:rsidRDefault="0026556D" w:rsidP="00413A4D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214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</w:tc>
        <w:tc>
          <w:tcPr>
            <w:tcW w:w="3118" w:type="dxa"/>
          </w:tcPr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26556D" w:rsidRPr="006805C4" w:rsidRDefault="0026556D" w:rsidP="00413A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</w:tbl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0A" w:rsidRPr="00433300" w:rsidRDefault="00E9100A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00A" w:rsidRPr="00433300" w:rsidSect="0063581F">
      <w:headerReference w:type="default" r:id="rId7"/>
      <w:footerReference w:type="default" r:id="rId8"/>
      <w:pgSz w:w="16838" w:h="11906" w:orient="landscape"/>
      <w:pgMar w:top="-3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69" w:rsidRDefault="00245769" w:rsidP="008F5C52">
      <w:pPr>
        <w:spacing w:after="0" w:line="240" w:lineRule="auto"/>
      </w:pPr>
      <w:r>
        <w:separator/>
      </w:r>
    </w:p>
  </w:endnote>
  <w:endnote w:type="continuationSeparator" w:id="0">
    <w:p w:rsidR="00245769" w:rsidRDefault="00245769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822568"/>
      <w:docPartObj>
        <w:docPartGallery w:val="Page Numbers (Bottom of Page)"/>
        <w:docPartUnique/>
      </w:docPartObj>
    </w:sdtPr>
    <w:sdtContent>
      <w:p w:rsidR="00245769" w:rsidRDefault="002015FF">
        <w:pPr>
          <w:pStyle w:val="a7"/>
          <w:jc w:val="right"/>
        </w:pPr>
        <w:r>
          <w:fldChar w:fldCharType="begin"/>
        </w:r>
        <w:r w:rsidR="00245769">
          <w:instrText xml:space="preserve"> PAGE   \* MERGEFORMAT </w:instrText>
        </w:r>
        <w:r>
          <w:fldChar w:fldCharType="separate"/>
        </w:r>
        <w:r w:rsidR="000F6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769" w:rsidRDefault="002457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69" w:rsidRDefault="00245769" w:rsidP="008F5C52">
      <w:pPr>
        <w:spacing w:after="0" w:line="240" w:lineRule="auto"/>
      </w:pPr>
      <w:r>
        <w:separator/>
      </w:r>
    </w:p>
  </w:footnote>
  <w:footnote w:type="continuationSeparator" w:id="0">
    <w:p w:rsidR="00245769" w:rsidRDefault="00245769" w:rsidP="008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69" w:rsidRDefault="00245769">
    <w:pPr>
      <w:pStyle w:val="a5"/>
    </w:pPr>
  </w:p>
  <w:p w:rsidR="00245769" w:rsidRDefault="002457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48E6"/>
    <w:rsid w:val="00002595"/>
    <w:rsid w:val="00002C3C"/>
    <w:rsid w:val="00006FEE"/>
    <w:rsid w:val="00017439"/>
    <w:rsid w:val="00017DB5"/>
    <w:rsid w:val="0002171F"/>
    <w:rsid w:val="000218BB"/>
    <w:rsid w:val="00022BE3"/>
    <w:rsid w:val="00023B86"/>
    <w:rsid w:val="00045507"/>
    <w:rsid w:val="000477AF"/>
    <w:rsid w:val="0005104A"/>
    <w:rsid w:val="00052990"/>
    <w:rsid w:val="000603C4"/>
    <w:rsid w:val="0007197C"/>
    <w:rsid w:val="00077694"/>
    <w:rsid w:val="00081CFD"/>
    <w:rsid w:val="00090EBD"/>
    <w:rsid w:val="00092CD0"/>
    <w:rsid w:val="00095CEB"/>
    <w:rsid w:val="000A0AAB"/>
    <w:rsid w:val="000B113C"/>
    <w:rsid w:val="000B2853"/>
    <w:rsid w:val="000B3954"/>
    <w:rsid w:val="000B4671"/>
    <w:rsid w:val="000B47A2"/>
    <w:rsid w:val="000B7162"/>
    <w:rsid w:val="000C7359"/>
    <w:rsid w:val="000D590B"/>
    <w:rsid w:val="000E18FB"/>
    <w:rsid w:val="000E233D"/>
    <w:rsid w:val="000E35C5"/>
    <w:rsid w:val="000E4F09"/>
    <w:rsid w:val="000F0D2F"/>
    <w:rsid w:val="000F204C"/>
    <w:rsid w:val="000F2659"/>
    <w:rsid w:val="000F46A6"/>
    <w:rsid w:val="000F5770"/>
    <w:rsid w:val="000F6FA6"/>
    <w:rsid w:val="001015B4"/>
    <w:rsid w:val="00121A1C"/>
    <w:rsid w:val="001255E0"/>
    <w:rsid w:val="00127872"/>
    <w:rsid w:val="0013533F"/>
    <w:rsid w:val="00136928"/>
    <w:rsid w:val="0014087B"/>
    <w:rsid w:val="00141AAE"/>
    <w:rsid w:val="00141C7D"/>
    <w:rsid w:val="001461F0"/>
    <w:rsid w:val="00147528"/>
    <w:rsid w:val="001528B8"/>
    <w:rsid w:val="00156DF4"/>
    <w:rsid w:val="00156E46"/>
    <w:rsid w:val="00170334"/>
    <w:rsid w:val="001769DA"/>
    <w:rsid w:val="00184DC1"/>
    <w:rsid w:val="0019097F"/>
    <w:rsid w:val="00191497"/>
    <w:rsid w:val="001925C9"/>
    <w:rsid w:val="00192993"/>
    <w:rsid w:val="001966B2"/>
    <w:rsid w:val="00196AFC"/>
    <w:rsid w:val="001A1CC5"/>
    <w:rsid w:val="001A2FD0"/>
    <w:rsid w:val="001A38F8"/>
    <w:rsid w:val="001B1871"/>
    <w:rsid w:val="001B1D0E"/>
    <w:rsid w:val="001B3EFD"/>
    <w:rsid w:val="001B4225"/>
    <w:rsid w:val="001B48BA"/>
    <w:rsid w:val="001C1270"/>
    <w:rsid w:val="001C203C"/>
    <w:rsid w:val="001C2B1F"/>
    <w:rsid w:val="001C61A4"/>
    <w:rsid w:val="001C72D9"/>
    <w:rsid w:val="001D5D89"/>
    <w:rsid w:val="001E145D"/>
    <w:rsid w:val="001E345E"/>
    <w:rsid w:val="001E39D9"/>
    <w:rsid w:val="001E39E9"/>
    <w:rsid w:val="001E3F14"/>
    <w:rsid w:val="001E46EE"/>
    <w:rsid w:val="001F090D"/>
    <w:rsid w:val="001F228C"/>
    <w:rsid w:val="002006D1"/>
    <w:rsid w:val="002015FF"/>
    <w:rsid w:val="00201E92"/>
    <w:rsid w:val="002039AB"/>
    <w:rsid w:val="002072F3"/>
    <w:rsid w:val="00212AE7"/>
    <w:rsid w:val="002154B4"/>
    <w:rsid w:val="00216D18"/>
    <w:rsid w:val="00220A61"/>
    <w:rsid w:val="00221939"/>
    <w:rsid w:val="00221B5D"/>
    <w:rsid w:val="00224CF9"/>
    <w:rsid w:val="0022592C"/>
    <w:rsid w:val="00226368"/>
    <w:rsid w:val="00245769"/>
    <w:rsid w:val="002457E8"/>
    <w:rsid w:val="0026556D"/>
    <w:rsid w:val="00267501"/>
    <w:rsid w:val="002708DA"/>
    <w:rsid w:val="00280D02"/>
    <w:rsid w:val="00283E8F"/>
    <w:rsid w:val="0028410E"/>
    <w:rsid w:val="002850BA"/>
    <w:rsid w:val="00285300"/>
    <w:rsid w:val="00291BAF"/>
    <w:rsid w:val="0029324C"/>
    <w:rsid w:val="002945B3"/>
    <w:rsid w:val="0029587F"/>
    <w:rsid w:val="00297249"/>
    <w:rsid w:val="002A05A1"/>
    <w:rsid w:val="002A66D3"/>
    <w:rsid w:val="002C07B5"/>
    <w:rsid w:val="002C2BE4"/>
    <w:rsid w:val="002C494A"/>
    <w:rsid w:val="002C5FF5"/>
    <w:rsid w:val="002D5B58"/>
    <w:rsid w:val="002E39A4"/>
    <w:rsid w:val="002E3FDE"/>
    <w:rsid w:val="002F35C0"/>
    <w:rsid w:val="002F56C9"/>
    <w:rsid w:val="00306EBB"/>
    <w:rsid w:val="0032255A"/>
    <w:rsid w:val="0032499D"/>
    <w:rsid w:val="003268B6"/>
    <w:rsid w:val="003314E9"/>
    <w:rsid w:val="003324A9"/>
    <w:rsid w:val="003329C1"/>
    <w:rsid w:val="003338B3"/>
    <w:rsid w:val="0034583F"/>
    <w:rsid w:val="003549E1"/>
    <w:rsid w:val="00354BA0"/>
    <w:rsid w:val="00361D9C"/>
    <w:rsid w:val="00363EF1"/>
    <w:rsid w:val="00373375"/>
    <w:rsid w:val="003808E2"/>
    <w:rsid w:val="003808E3"/>
    <w:rsid w:val="003820D6"/>
    <w:rsid w:val="00382FE8"/>
    <w:rsid w:val="00384D7C"/>
    <w:rsid w:val="00386845"/>
    <w:rsid w:val="00386989"/>
    <w:rsid w:val="003875A5"/>
    <w:rsid w:val="00387841"/>
    <w:rsid w:val="00394774"/>
    <w:rsid w:val="003A1E95"/>
    <w:rsid w:val="003A4358"/>
    <w:rsid w:val="003A6AD7"/>
    <w:rsid w:val="003B00B9"/>
    <w:rsid w:val="003B5232"/>
    <w:rsid w:val="003C4386"/>
    <w:rsid w:val="003C515F"/>
    <w:rsid w:val="003C519E"/>
    <w:rsid w:val="003D46F7"/>
    <w:rsid w:val="003E0318"/>
    <w:rsid w:val="003E22B9"/>
    <w:rsid w:val="003F50E8"/>
    <w:rsid w:val="003F510D"/>
    <w:rsid w:val="003F6309"/>
    <w:rsid w:val="0040187F"/>
    <w:rsid w:val="00401D6F"/>
    <w:rsid w:val="00402E22"/>
    <w:rsid w:val="00413A4D"/>
    <w:rsid w:val="00430A88"/>
    <w:rsid w:val="00431FC3"/>
    <w:rsid w:val="00433300"/>
    <w:rsid w:val="00440DB9"/>
    <w:rsid w:val="0045628C"/>
    <w:rsid w:val="00457C59"/>
    <w:rsid w:val="004605FB"/>
    <w:rsid w:val="00460C68"/>
    <w:rsid w:val="00475E2F"/>
    <w:rsid w:val="0048061C"/>
    <w:rsid w:val="00484FAF"/>
    <w:rsid w:val="00490751"/>
    <w:rsid w:val="004917F8"/>
    <w:rsid w:val="004921C6"/>
    <w:rsid w:val="00494651"/>
    <w:rsid w:val="00496C16"/>
    <w:rsid w:val="004A145B"/>
    <w:rsid w:val="004B1E3E"/>
    <w:rsid w:val="004B20DD"/>
    <w:rsid w:val="004B2466"/>
    <w:rsid w:val="004B5C85"/>
    <w:rsid w:val="004C2ADF"/>
    <w:rsid w:val="004D2068"/>
    <w:rsid w:val="004E10FE"/>
    <w:rsid w:val="004E30D5"/>
    <w:rsid w:val="004F0710"/>
    <w:rsid w:val="004F1017"/>
    <w:rsid w:val="004F5414"/>
    <w:rsid w:val="004F6B12"/>
    <w:rsid w:val="005048E6"/>
    <w:rsid w:val="00517D51"/>
    <w:rsid w:val="00523915"/>
    <w:rsid w:val="0052540F"/>
    <w:rsid w:val="005268CB"/>
    <w:rsid w:val="005362D1"/>
    <w:rsid w:val="00536D20"/>
    <w:rsid w:val="0054110F"/>
    <w:rsid w:val="00543F95"/>
    <w:rsid w:val="005522AD"/>
    <w:rsid w:val="00554AB5"/>
    <w:rsid w:val="00556284"/>
    <w:rsid w:val="00557A64"/>
    <w:rsid w:val="0056213D"/>
    <w:rsid w:val="00565712"/>
    <w:rsid w:val="005674AB"/>
    <w:rsid w:val="00570919"/>
    <w:rsid w:val="00584708"/>
    <w:rsid w:val="005864BA"/>
    <w:rsid w:val="0058663F"/>
    <w:rsid w:val="005916B2"/>
    <w:rsid w:val="00596452"/>
    <w:rsid w:val="005A2B49"/>
    <w:rsid w:val="005A4039"/>
    <w:rsid w:val="005B4DF2"/>
    <w:rsid w:val="005B7B24"/>
    <w:rsid w:val="005C504F"/>
    <w:rsid w:val="005C5460"/>
    <w:rsid w:val="005D088F"/>
    <w:rsid w:val="005D2EA6"/>
    <w:rsid w:val="005D539A"/>
    <w:rsid w:val="005D5943"/>
    <w:rsid w:val="005D6FD5"/>
    <w:rsid w:val="005F0DB9"/>
    <w:rsid w:val="005F44AB"/>
    <w:rsid w:val="005F74F7"/>
    <w:rsid w:val="006003AF"/>
    <w:rsid w:val="00600D02"/>
    <w:rsid w:val="00601ACE"/>
    <w:rsid w:val="00602602"/>
    <w:rsid w:val="00602C7E"/>
    <w:rsid w:val="00605C7D"/>
    <w:rsid w:val="00606378"/>
    <w:rsid w:val="00615E29"/>
    <w:rsid w:val="006162CE"/>
    <w:rsid w:val="00620593"/>
    <w:rsid w:val="00622735"/>
    <w:rsid w:val="0063239B"/>
    <w:rsid w:val="00632A0B"/>
    <w:rsid w:val="0063581F"/>
    <w:rsid w:val="006361EE"/>
    <w:rsid w:val="006430C4"/>
    <w:rsid w:val="00644E31"/>
    <w:rsid w:val="00646997"/>
    <w:rsid w:val="006506EF"/>
    <w:rsid w:val="00654139"/>
    <w:rsid w:val="00657DC6"/>
    <w:rsid w:val="0066033F"/>
    <w:rsid w:val="00662269"/>
    <w:rsid w:val="00662CA1"/>
    <w:rsid w:val="00665B35"/>
    <w:rsid w:val="0067380F"/>
    <w:rsid w:val="00676586"/>
    <w:rsid w:val="006801FE"/>
    <w:rsid w:val="006805C4"/>
    <w:rsid w:val="006811A7"/>
    <w:rsid w:val="00686420"/>
    <w:rsid w:val="006876F5"/>
    <w:rsid w:val="006932BE"/>
    <w:rsid w:val="006962D7"/>
    <w:rsid w:val="006A1673"/>
    <w:rsid w:val="006B140C"/>
    <w:rsid w:val="006B30DD"/>
    <w:rsid w:val="006B4C40"/>
    <w:rsid w:val="006B784E"/>
    <w:rsid w:val="006C1BEB"/>
    <w:rsid w:val="006C351E"/>
    <w:rsid w:val="006D2775"/>
    <w:rsid w:val="006D5345"/>
    <w:rsid w:val="006D5812"/>
    <w:rsid w:val="006D77B4"/>
    <w:rsid w:val="006F0D80"/>
    <w:rsid w:val="006F2B72"/>
    <w:rsid w:val="006F321D"/>
    <w:rsid w:val="006F41D3"/>
    <w:rsid w:val="007101AD"/>
    <w:rsid w:val="007220FB"/>
    <w:rsid w:val="0072755E"/>
    <w:rsid w:val="00731D60"/>
    <w:rsid w:val="00735C56"/>
    <w:rsid w:val="00741872"/>
    <w:rsid w:val="007539F2"/>
    <w:rsid w:val="0075459E"/>
    <w:rsid w:val="0075760C"/>
    <w:rsid w:val="0076748B"/>
    <w:rsid w:val="0077296E"/>
    <w:rsid w:val="00780233"/>
    <w:rsid w:val="00782ABD"/>
    <w:rsid w:val="00792494"/>
    <w:rsid w:val="007A2B25"/>
    <w:rsid w:val="007B2ABF"/>
    <w:rsid w:val="007C1C2C"/>
    <w:rsid w:val="007D05C9"/>
    <w:rsid w:val="007D3319"/>
    <w:rsid w:val="007E29B0"/>
    <w:rsid w:val="007E4560"/>
    <w:rsid w:val="007F4F20"/>
    <w:rsid w:val="008112F5"/>
    <w:rsid w:val="00813E06"/>
    <w:rsid w:val="00817193"/>
    <w:rsid w:val="0082113F"/>
    <w:rsid w:val="00823D34"/>
    <w:rsid w:val="008254F1"/>
    <w:rsid w:val="00830493"/>
    <w:rsid w:val="0083436C"/>
    <w:rsid w:val="00842766"/>
    <w:rsid w:val="00856BFF"/>
    <w:rsid w:val="00860BDE"/>
    <w:rsid w:val="00870F9B"/>
    <w:rsid w:val="0087143F"/>
    <w:rsid w:val="00871B50"/>
    <w:rsid w:val="0087228F"/>
    <w:rsid w:val="00874A84"/>
    <w:rsid w:val="00886258"/>
    <w:rsid w:val="00891ED4"/>
    <w:rsid w:val="00892C4A"/>
    <w:rsid w:val="0089613C"/>
    <w:rsid w:val="008A0939"/>
    <w:rsid w:val="008C155E"/>
    <w:rsid w:val="008C5A7C"/>
    <w:rsid w:val="008D3DD4"/>
    <w:rsid w:val="008D560F"/>
    <w:rsid w:val="008D5880"/>
    <w:rsid w:val="008E58A9"/>
    <w:rsid w:val="008E5A1F"/>
    <w:rsid w:val="008E7B09"/>
    <w:rsid w:val="008F3C40"/>
    <w:rsid w:val="008F5C52"/>
    <w:rsid w:val="008F7059"/>
    <w:rsid w:val="00900221"/>
    <w:rsid w:val="00907086"/>
    <w:rsid w:val="00912E9F"/>
    <w:rsid w:val="00913F77"/>
    <w:rsid w:val="0091694E"/>
    <w:rsid w:val="00916A1E"/>
    <w:rsid w:val="00917FB3"/>
    <w:rsid w:val="00922145"/>
    <w:rsid w:val="009272A9"/>
    <w:rsid w:val="0093230E"/>
    <w:rsid w:val="009338EB"/>
    <w:rsid w:val="00933AA6"/>
    <w:rsid w:val="0094269E"/>
    <w:rsid w:val="009463EB"/>
    <w:rsid w:val="0096689D"/>
    <w:rsid w:val="00967217"/>
    <w:rsid w:val="00973A0C"/>
    <w:rsid w:val="009775A0"/>
    <w:rsid w:val="00983BD3"/>
    <w:rsid w:val="00991026"/>
    <w:rsid w:val="00992D48"/>
    <w:rsid w:val="00993737"/>
    <w:rsid w:val="009A4135"/>
    <w:rsid w:val="009A7C45"/>
    <w:rsid w:val="009B36D5"/>
    <w:rsid w:val="009B3AFB"/>
    <w:rsid w:val="009B3B4D"/>
    <w:rsid w:val="009B4E6C"/>
    <w:rsid w:val="009B7D8F"/>
    <w:rsid w:val="009C19DA"/>
    <w:rsid w:val="009C505A"/>
    <w:rsid w:val="009D39A8"/>
    <w:rsid w:val="009D6E03"/>
    <w:rsid w:val="009D72AA"/>
    <w:rsid w:val="009F01F6"/>
    <w:rsid w:val="009F051B"/>
    <w:rsid w:val="009F402A"/>
    <w:rsid w:val="009F46EC"/>
    <w:rsid w:val="009F7F8A"/>
    <w:rsid w:val="00A02A6F"/>
    <w:rsid w:val="00A03604"/>
    <w:rsid w:val="00A05621"/>
    <w:rsid w:val="00A05D63"/>
    <w:rsid w:val="00A06552"/>
    <w:rsid w:val="00A10C15"/>
    <w:rsid w:val="00A148C0"/>
    <w:rsid w:val="00A21401"/>
    <w:rsid w:val="00A302BE"/>
    <w:rsid w:val="00A40307"/>
    <w:rsid w:val="00A46BCA"/>
    <w:rsid w:val="00A47199"/>
    <w:rsid w:val="00A50783"/>
    <w:rsid w:val="00A52EFE"/>
    <w:rsid w:val="00A57FDA"/>
    <w:rsid w:val="00A65DDD"/>
    <w:rsid w:val="00A67318"/>
    <w:rsid w:val="00A76016"/>
    <w:rsid w:val="00A843DD"/>
    <w:rsid w:val="00A9031B"/>
    <w:rsid w:val="00A915A5"/>
    <w:rsid w:val="00A91BEE"/>
    <w:rsid w:val="00AA71E5"/>
    <w:rsid w:val="00AB204C"/>
    <w:rsid w:val="00AB5AF2"/>
    <w:rsid w:val="00AB68F7"/>
    <w:rsid w:val="00AB7094"/>
    <w:rsid w:val="00AB7D15"/>
    <w:rsid w:val="00AC0D9E"/>
    <w:rsid w:val="00AC0F1D"/>
    <w:rsid w:val="00AC52BE"/>
    <w:rsid w:val="00AD3C89"/>
    <w:rsid w:val="00AD5EF6"/>
    <w:rsid w:val="00AD6EA5"/>
    <w:rsid w:val="00AE4BD0"/>
    <w:rsid w:val="00B01C15"/>
    <w:rsid w:val="00B131BF"/>
    <w:rsid w:val="00B13462"/>
    <w:rsid w:val="00B166F3"/>
    <w:rsid w:val="00B16A6A"/>
    <w:rsid w:val="00B225E2"/>
    <w:rsid w:val="00B35797"/>
    <w:rsid w:val="00B377CA"/>
    <w:rsid w:val="00B557DD"/>
    <w:rsid w:val="00B566E4"/>
    <w:rsid w:val="00B65FCE"/>
    <w:rsid w:val="00B6694F"/>
    <w:rsid w:val="00B66D75"/>
    <w:rsid w:val="00B70B5E"/>
    <w:rsid w:val="00B70CC7"/>
    <w:rsid w:val="00B731A0"/>
    <w:rsid w:val="00B765F3"/>
    <w:rsid w:val="00B77251"/>
    <w:rsid w:val="00B83077"/>
    <w:rsid w:val="00B947D4"/>
    <w:rsid w:val="00BA4AFB"/>
    <w:rsid w:val="00BA70C8"/>
    <w:rsid w:val="00BB4B86"/>
    <w:rsid w:val="00BB5453"/>
    <w:rsid w:val="00BB6172"/>
    <w:rsid w:val="00BC714F"/>
    <w:rsid w:val="00BD15CD"/>
    <w:rsid w:val="00BD6767"/>
    <w:rsid w:val="00BE27BF"/>
    <w:rsid w:val="00BE2C74"/>
    <w:rsid w:val="00BE327C"/>
    <w:rsid w:val="00BE6A6F"/>
    <w:rsid w:val="00BF213C"/>
    <w:rsid w:val="00C04253"/>
    <w:rsid w:val="00C05426"/>
    <w:rsid w:val="00C06B9C"/>
    <w:rsid w:val="00C1301F"/>
    <w:rsid w:val="00C134B1"/>
    <w:rsid w:val="00C141D3"/>
    <w:rsid w:val="00C14A4F"/>
    <w:rsid w:val="00C20243"/>
    <w:rsid w:val="00C25408"/>
    <w:rsid w:val="00C32EFD"/>
    <w:rsid w:val="00C33F25"/>
    <w:rsid w:val="00C424E2"/>
    <w:rsid w:val="00C45BF0"/>
    <w:rsid w:val="00C540E1"/>
    <w:rsid w:val="00C54B73"/>
    <w:rsid w:val="00C641A0"/>
    <w:rsid w:val="00C654AC"/>
    <w:rsid w:val="00C71FEC"/>
    <w:rsid w:val="00C7346A"/>
    <w:rsid w:val="00C773C3"/>
    <w:rsid w:val="00C85D2E"/>
    <w:rsid w:val="00C92316"/>
    <w:rsid w:val="00C9236D"/>
    <w:rsid w:val="00C95A23"/>
    <w:rsid w:val="00CA3C4B"/>
    <w:rsid w:val="00CA4270"/>
    <w:rsid w:val="00CB1F7E"/>
    <w:rsid w:val="00CB2656"/>
    <w:rsid w:val="00CB3D53"/>
    <w:rsid w:val="00CB4352"/>
    <w:rsid w:val="00CB522C"/>
    <w:rsid w:val="00CC6F55"/>
    <w:rsid w:val="00CD1571"/>
    <w:rsid w:val="00CD337D"/>
    <w:rsid w:val="00CD60D0"/>
    <w:rsid w:val="00CE29B8"/>
    <w:rsid w:val="00CE2D8A"/>
    <w:rsid w:val="00CF2DEE"/>
    <w:rsid w:val="00CF3D1D"/>
    <w:rsid w:val="00D075F9"/>
    <w:rsid w:val="00D14B52"/>
    <w:rsid w:val="00D16558"/>
    <w:rsid w:val="00D16EAF"/>
    <w:rsid w:val="00D2459B"/>
    <w:rsid w:val="00D359DB"/>
    <w:rsid w:val="00D46529"/>
    <w:rsid w:val="00D513F4"/>
    <w:rsid w:val="00D72797"/>
    <w:rsid w:val="00D73974"/>
    <w:rsid w:val="00D81A87"/>
    <w:rsid w:val="00D81CE5"/>
    <w:rsid w:val="00D9139C"/>
    <w:rsid w:val="00D91924"/>
    <w:rsid w:val="00D93488"/>
    <w:rsid w:val="00D945E8"/>
    <w:rsid w:val="00D95ADA"/>
    <w:rsid w:val="00D96842"/>
    <w:rsid w:val="00DA2060"/>
    <w:rsid w:val="00DA7A47"/>
    <w:rsid w:val="00DB42BC"/>
    <w:rsid w:val="00DB57F9"/>
    <w:rsid w:val="00DB6513"/>
    <w:rsid w:val="00DC035F"/>
    <w:rsid w:val="00DC424F"/>
    <w:rsid w:val="00DC48CA"/>
    <w:rsid w:val="00DC598A"/>
    <w:rsid w:val="00DC632D"/>
    <w:rsid w:val="00DD37C3"/>
    <w:rsid w:val="00DD55CF"/>
    <w:rsid w:val="00DE1175"/>
    <w:rsid w:val="00DF20D9"/>
    <w:rsid w:val="00DF3CAE"/>
    <w:rsid w:val="00DF49D9"/>
    <w:rsid w:val="00E0363F"/>
    <w:rsid w:val="00E05912"/>
    <w:rsid w:val="00E1642B"/>
    <w:rsid w:val="00E25448"/>
    <w:rsid w:val="00E3134D"/>
    <w:rsid w:val="00E3644F"/>
    <w:rsid w:val="00E43712"/>
    <w:rsid w:val="00E441F1"/>
    <w:rsid w:val="00E50D3E"/>
    <w:rsid w:val="00E52AF0"/>
    <w:rsid w:val="00E532EA"/>
    <w:rsid w:val="00E54AEA"/>
    <w:rsid w:val="00E6505D"/>
    <w:rsid w:val="00E65A40"/>
    <w:rsid w:val="00E81F89"/>
    <w:rsid w:val="00E86EC5"/>
    <w:rsid w:val="00E9100A"/>
    <w:rsid w:val="00E95603"/>
    <w:rsid w:val="00E95892"/>
    <w:rsid w:val="00EB20F4"/>
    <w:rsid w:val="00EB23C2"/>
    <w:rsid w:val="00EB50AE"/>
    <w:rsid w:val="00EC54FA"/>
    <w:rsid w:val="00EC5ECA"/>
    <w:rsid w:val="00EE2B3C"/>
    <w:rsid w:val="00EE2CA0"/>
    <w:rsid w:val="00EE2F2F"/>
    <w:rsid w:val="00EF49F0"/>
    <w:rsid w:val="00EF69F1"/>
    <w:rsid w:val="00F07277"/>
    <w:rsid w:val="00F1117F"/>
    <w:rsid w:val="00F11387"/>
    <w:rsid w:val="00F135E7"/>
    <w:rsid w:val="00F13A27"/>
    <w:rsid w:val="00F15630"/>
    <w:rsid w:val="00F23DF0"/>
    <w:rsid w:val="00F267D0"/>
    <w:rsid w:val="00F32858"/>
    <w:rsid w:val="00F35594"/>
    <w:rsid w:val="00F41813"/>
    <w:rsid w:val="00F42838"/>
    <w:rsid w:val="00F45FE5"/>
    <w:rsid w:val="00F468F4"/>
    <w:rsid w:val="00F46E18"/>
    <w:rsid w:val="00F500AF"/>
    <w:rsid w:val="00F50E3E"/>
    <w:rsid w:val="00F51C2F"/>
    <w:rsid w:val="00F5233A"/>
    <w:rsid w:val="00F579B5"/>
    <w:rsid w:val="00F60425"/>
    <w:rsid w:val="00F63587"/>
    <w:rsid w:val="00F63D2B"/>
    <w:rsid w:val="00F70CC6"/>
    <w:rsid w:val="00F77013"/>
    <w:rsid w:val="00F80F81"/>
    <w:rsid w:val="00F83446"/>
    <w:rsid w:val="00F94B53"/>
    <w:rsid w:val="00F959D1"/>
    <w:rsid w:val="00F97B7C"/>
    <w:rsid w:val="00FA4CF5"/>
    <w:rsid w:val="00FB5412"/>
    <w:rsid w:val="00FB7B08"/>
    <w:rsid w:val="00FC0B95"/>
    <w:rsid w:val="00FD3370"/>
    <w:rsid w:val="00FD46C8"/>
    <w:rsid w:val="00FE5038"/>
    <w:rsid w:val="00FF1CAD"/>
    <w:rsid w:val="00FF208F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BEDA-3D84-43F6-83CE-8CE5D75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20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marina</cp:lastModifiedBy>
  <cp:revision>62</cp:revision>
  <cp:lastPrinted>2018-08-26T07:19:00Z</cp:lastPrinted>
  <dcterms:created xsi:type="dcterms:W3CDTF">2016-08-14T15:45:00Z</dcterms:created>
  <dcterms:modified xsi:type="dcterms:W3CDTF">2018-08-26T07:20:00Z</dcterms:modified>
</cp:coreProperties>
</file>